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5D" w:rsidRDefault="004E495D" w:rsidP="00DB169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FA16B9" w:rsidRDefault="00FA16B9" w:rsidP="00DB169A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FF0000"/>
          <w:sz w:val="48"/>
          <w:szCs w:val="48"/>
          <w:lang w:val="en-GB" w:eastAsia="en-GB"/>
        </w:rPr>
        <w:drawing>
          <wp:inline distT="0" distB="0" distL="0" distR="0" wp14:anchorId="67816E53">
            <wp:extent cx="1685925" cy="1118913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86" cy="1120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E10" w:rsidRDefault="00363E10" w:rsidP="00DB169A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</w:p>
    <w:p w:rsidR="00DB169A" w:rsidRPr="007C737F" w:rsidRDefault="00DB169A" w:rsidP="00DB169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C737F">
        <w:rPr>
          <w:rFonts w:ascii="Arial" w:hAnsi="Arial" w:cs="Arial"/>
          <w:b/>
          <w:bCs/>
          <w:sz w:val="48"/>
          <w:szCs w:val="48"/>
        </w:rPr>
        <w:t>Thornborough</w:t>
      </w:r>
      <w:r w:rsidR="00185278" w:rsidRPr="007C737F">
        <w:rPr>
          <w:rFonts w:ascii="Arial" w:hAnsi="Arial" w:cs="Arial"/>
          <w:b/>
          <w:bCs/>
          <w:sz w:val="48"/>
          <w:szCs w:val="48"/>
        </w:rPr>
        <w:t>-10</w:t>
      </w:r>
      <w:r w:rsidR="00D97648" w:rsidRPr="007C737F">
        <w:rPr>
          <w:rFonts w:ascii="Arial" w:hAnsi="Arial" w:cs="Arial"/>
          <w:b/>
          <w:bCs/>
          <w:sz w:val="48"/>
          <w:szCs w:val="48"/>
        </w:rPr>
        <w:t xml:space="preserve"> Mile</w:t>
      </w:r>
      <w:r w:rsidR="00185278" w:rsidRPr="007C737F">
        <w:rPr>
          <w:rFonts w:ascii="Arial" w:hAnsi="Arial" w:cs="Arial"/>
          <w:b/>
          <w:bCs/>
          <w:sz w:val="48"/>
          <w:szCs w:val="48"/>
        </w:rPr>
        <w:t xml:space="preserve"> &amp;</w:t>
      </w:r>
      <w:r w:rsidRPr="007C737F">
        <w:rPr>
          <w:rFonts w:ascii="Arial" w:hAnsi="Arial" w:cs="Arial"/>
          <w:b/>
          <w:bCs/>
          <w:sz w:val="48"/>
          <w:szCs w:val="48"/>
        </w:rPr>
        <w:t xml:space="preserve"> Fun Run</w:t>
      </w:r>
    </w:p>
    <w:p w:rsidR="00DB169A" w:rsidRPr="00DC4378" w:rsidRDefault="00DB169A" w:rsidP="00DB169A">
      <w:pPr>
        <w:rPr>
          <w:sz w:val="28"/>
          <w:szCs w:val="28"/>
        </w:rPr>
      </w:pPr>
    </w:p>
    <w:p w:rsidR="00DB169A" w:rsidRPr="00DC4378" w:rsidRDefault="00121A93" w:rsidP="00A319BD">
      <w:pPr>
        <w:spacing w:after="240"/>
        <w:rPr>
          <w:sz w:val="28"/>
          <w:szCs w:val="28"/>
        </w:rPr>
      </w:pPr>
      <w:r w:rsidRPr="00DC4378">
        <w:rPr>
          <w:sz w:val="28"/>
          <w:szCs w:val="28"/>
        </w:rPr>
        <w:t>Thornborough</w:t>
      </w:r>
      <w:r w:rsidR="00185278">
        <w:rPr>
          <w:sz w:val="28"/>
          <w:szCs w:val="28"/>
        </w:rPr>
        <w:t>-10 mile and</w:t>
      </w:r>
      <w:r w:rsidRPr="00DC4378">
        <w:rPr>
          <w:sz w:val="28"/>
          <w:szCs w:val="28"/>
        </w:rPr>
        <w:t xml:space="preserve"> Fun Run is </w:t>
      </w:r>
      <w:r w:rsidR="00D97648">
        <w:rPr>
          <w:sz w:val="28"/>
          <w:szCs w:val="28"/>
        </w:rPr>
        <w:t>a</w:t>
      </w:r>
      <w:r w:rsidR="006C21C0">
        <w:rPr>
          <w:sz w:val="28"/>
          <w:szCs w:val="28"/>
        </w:rPr>
        <w:t xml:space="preserve"> very popular, friendly, village event </w:t>
      </w:r>
      <w:r w:rsidR="00D97648">
        <w:rPr>
          <w:sz w:val="28"/>
          <w:szCs w:val="28"/>
        </w:rPr>
        <w:t xml:space="preserve">which has been running for </w:t>
      </w:r>
      <w:r w:rsidR="00EB5083">
        <w:rPr>
          <w:sz w:val="28"/>
          <w:szCs w:val="28"/>
        </w:rPr>
        <w:t xml:space="preserve">over </w:t>
      </w:r>
      <w:bookmarkStart w:id="0" w:name="_GoBack"/>
      <w:bookmarkEnd w:id="0"/>
      <w:r w:rsidR="00D97648">
        <w:rPr>
          <w:sz w:val="28"/>
          <w:szCs w:val="28"/>
        </w:rPr>
        <w:t>35</w:t>
      </w:r>
      <w:r w:rsidR="006C21C0">
        <w:rPr>
          <w:sz w:val="28"/>
          <w:szCs w:val="28"/>
        </w:rPr>
        <w:t xml:space="preserve"> years. </w:t>
      </w:r>
      <w:r w:rsidR="000C362E">
        <w:rPr>
          <w:sz w:val="28"/>
          <w:szCs w:val="28"/>
        </w:rPr>
        <w:t>(Excuse the pun)</w:t>
      </w:r>
    </w:p>
    <w:p w:rsidR="00DB169A" w:rsidRPr="00DC4378" w:rsidRDefault="00183B38" w:rsidP="00A319BD">
      <w:pPr>
        <w:spacing w:after="240"/>
        <w:rPr>
          <w:sz w:val="28"/>
          <w:szCs w:val="28"/>
        </w:rPr>
      </w:pPr>
      <w:r w:rsidRPr="00DC4378">
        <w:rPr>
          <w:sz w:val="28"/>
          <w:szCs w:val="28"/>
        </w:rPr>
        <w:t xml:space="preserve">Running </w:t>
      </w:r>
      <w:r w:rsidR="002B5DAB" w:rsidRPr="00DC4378">
        <w:rPr>
          <w:sz w:val="28"/>
          <w:szCs w:val="28"/>
        </w:rPr>
        <w:t xml:space="preserve">concurrently with </w:t>
      </w:r>
      <w:r w:rsidR="00DB169A" w:rsidRPr="00DC4378">
        <w:rPr>
          <w:sz w:val="28"/>
          <w:szCs w:val="28"/>
        </w:rPr>
        <w:t>the Thornborough-10</w:t>
      </w:r>
      <w:r w:rsidRPr="00DC4378">
        <w:rPr>
          <w:sz w:val="28"/>
          <w:szCs w:val="28"/>
        </w:rPr>
        <w:t xml:space="preserve"> mile road race</w:t>
      </w:r>
      <w:r w:rsidR="00185278">
        <w:rPr>
          <w:sz w:val="28"/>
          <w:szCs w:val="28"/>
        </w:rPr>
        <w:t xml:space="preserve"> is </w:t>
      </w:r>
      <w:r w:rsidR="00185278" w:rsidRPr="00DC4378">
        <w:rPr>
          <w:sz w:val="28"/>
          <w:szCs w:val="28"/>
        </w:rPr>
        <w:t xml:space="preserve">the 5-mile </w:t>
      </w:r>
      <w:r w:rsidR="00185278">
        <w:rPr>
          <w:sz w:val="28"/>
          <w:szCs w:val="28"/>
        </w:rPr>
        <w:t>Fun Run</w:t>
      </w:r>
      <w:r w:rsidR="00DB169A" w:rsidRPr="00DC4378">
        <w:rPr>
          <w:sz w:val="28"/>
          <w:szCs w:val="28"/>
        </w:rPr>
        <w:t>.  Young and old are warmly invited to enter</w:t>
      </w:r>
      <w:r w:rsidRPr="00DC4378">
        <w:rPr>
          <w:sz w:val="28"/>
          <w:szCs w:val="28"/>
        </w:rPr>
        <w:t>. As well Thornboroug</w:t>
      </w:r>
      <w:r w:rsidR="00180876">
        <w:rPr>
          <w:sz w:val="28"/>
          <w:szCs w:val="28"/>
        </w:rPr>
        <w:t xml:space="preserve">h </w:t>
      </w:r>
      <w:r w:rsidR="00185278">
        <w:rPr>
          <w:sz w:val="28"/>
          <w:szCs w:val="28"/>
        </w:rPr>
        <w:t xml:space="preserve">villagers </w:t>
      </w:r>
      <w:r w:rsidR="00180876">
        <w:rPr>
          <w:sz w:val="28"/>
          <w:szCs w:val="28"/>
        </w:rPr>
        <w:t xml:space="preserve">walking or running the course, </w:t>
      </w:r>
      <w:r w:rsidRPr="00DC4378">
        <w:rPr>
          <w:sz w:val="28"/>
          <w:szCs w:val="28"/>
        </w:rPr>
        <w:t xml:space="preserve">we expect many people </w:t>
      </w:r>
      <w:r w:rsidR="00DB169A" w:rsidRPr="00DC4378">
        <w:rPr>
          <w:sz w:val="28"/>
          <w:szCs w:val="28"/>
        </w:rPr>
        <w:t xml:space="preserve">from </w:t>
      </w:r>
      <w:r w:rsidR="00185278">
        <w:rPr>
          <w:sz w:val="28"/>
          <w:szCs w:val="28"/>
        </w:rPr>
        <w:t xml:space="preserve">nearby towns and villages, from several </w:t>
      </w:r>
      <w:r w:rsidR="00DB169A" w:rsidRPr="00DC4378">
        <w:rPr>
          <w:sz w:val="28"/>
          <w:szCs w:val="28"/>
        </w:rPr>
        <w:t>Clubs around the area</w:t>
      </w:r>
      <w:r w:rsidR="00185278">
        <w:rPr>
          <w:sz w:val="28"/>
          <w:szCs w:val="28"/>
        </w:rPr>
        <w:t xml:space="preserve"> and sometimes much further afield</w:t>
      </w:r>
      <w:r w:rsidR="00DB169A" w:rsidRPr="00DC4378">
        <w:rPr>
          <w:sz w:val="28"/>
          <w:szCs w:val="28"/>
        </w:rPr>
        <w:t xml:space="preserve">.  </w:t>
      </w:r>
      <w:r w:rsidR="007B5D9A" w:rsidRPr="00DC4378">
        <w:rPr>
          <w:sz w:val="28"/>
          <w:szCs w:val="28"/>
        </w:rPr>
        <w:t>If you bring a dog</w:t>
      </w:r>
      <w:r w:rsidR="00843933">
        <w:rPr>
          <w:sz w:val="28"/>
          <w:szCs w:val="28"/>
        </w:rPr>
        <w:t xml:space="preserve"> on the Fun Run</w:t>
      </w:r>
      <w:r w:rsidR="007B5D9A" w:rsidRPr="00DC4378">
        <w:rPr>
          <w:sz w:val="28"/>
          <w:szCs w:val="28"/>
        </w:rPr>
        <w:t xml:space="preserve">, please keep it on a short lead at all times, we have had problems with this in past years. </w:t>
      </w:r>
    </w:p>
    <w:p w:rsidR="00DB169A" w:rsidRPr="00DC4378" w:rsidRDefault="00183B38" w:rsidP="00A319BD">
      <w:pPr>
        <w:pStyle w:val="BodyText"/>
        <w:spacing w:after="240"/>
        <w:rPr>
          <w:sz w:val="28"/>
          <w:szCs w:val="28"/>
        </w:rPr>
      </w:pPr>
      <w:r w:rsidRPr="00DC4378">
        <w:rPr>
          <w:sz w:val="28"/>
          <w:szCs w:val="28"/>
        </w:rPr>
        <w:t>The Thornborough Run</w:t>
      </w:r>
      <w:r w:rsidR="00DB169A" w:rsidRPr="00DC4378">
        <w:rPr>
          <w:sz w:val="28"/>
          <w:szCs w:val="28"/>
        </w:rPr>
        <w:t xml:space="preserve"> is a fairly challenging, hilly course </w:t>
      </w:r>
      <w:r w:rsidRPr="00DC4378">
        <w:rPr>
          <w:sz w:val="28"/>
          <w:szCs w:val="28"/>
        </w:rPr>
        <w:t>on our beautiful country roads.</w:t>
      </w:r>
      <w:r w:rsidR="00DB169A" w:rsidRPr="00DC4378">
        <w:rPr>
          <w:sz w:val="28"/>
          <w:szCs w:val="28"/>
        </w:rPr>
        <w:t xml:space="preserve"> </w:t>
      </w:r>
      <w:r w:rsidR="00B564A4" w:rsidRPr="00DC4378">
        <w:rPr>
          <w:sz w:val="28"/>
          <w:szCs w:val="28"/>
        </w:rPr>
        <w:t>The route is</w:t>
      </w:r>
      <w:r w:rsidR="002B5DAB" w:rsidRPr="00DC4378">
        <w:rPr>
          <w:sz w:val="28"/>
          <w:szCs w:val="28"/>
        </w:rPr>
        <w:t xml:space="preserve">: Start on </w:t>
      </w:r>
      <w:r w:rsidR="00185278">
        <w:rPr>
          <w:sz w:val="28"/>
          <w:szCs w:val="28"/>
        </w:rPr>
        <w:t xml:space="preserve">Thornborough Village </w:t>
      </w:r>
      <w:r w:rsidR="002B5DAB" w:rsidRPr="00DC4378">
        <w:rPr>
          <w:sz w:val="28"/>
          <w:szCs w:val="28"/>
        </w:rPr>
        <w:t xml:space="preserve">Green, up </w:t>
      </w:r>
      <w:r w:rsidR="00185278">
        <w:rPr>
          <w:sz w:val="28"/>
          <w:szCs w:val="28"/>
        </w:rPr>
        <w:t xml:space="preserve">the </w:t>
      </w:r>
      <w:r w:rsidR="002B5DAB" w:rsidRPr="00DC4378">
        <w:rPr>
          <w:sz w:val="28"/>
          <w:szCs w:val="28"/>
        </w:rPr>
        <w:t xml:space="preserve">Nash Road </w:t>
      </w:r>
      <w:r w:rsidR="00D97648">
        <w:rPr>
          <w:sz w:val="28"/>
          <w:szCs w:val="28"/>
        </w:rPr>
        <w:t xml:space="preserve">for one mile </w:t>
      </w:r>
      <w:r w:rsidR="002B5DAB" w:rsidRPr="00DC4378">
        <w:rPr>
          <w:sz w:val="28"/>
          <w:szCs w:val="28"/>
        </w:rPr>
        <w:t>to Dancers Grave</w:t>
      </w:r>
      <w:r w:rsidR="00185278">
        <w:rPr>
          <w:sz w:val="28"/>
          <w:szCs w:val="28"/>
        </w:rPr>
        <w:t xml:space="preserve"> crossroads, left to Thornton, in Thornton </w:t>
      </w:r>
      <w:r w:rsidR="00D97648">
        <w:rPr>
          <w:sz w:val="28"/>
          <w:szCs w:val="28"/>
        </w:rPr>
        <w:t xml:space="preserve">turn </w:t>
      </w:r>
      <w:r w:rsidR="00185278">
        <w:rPr>
          <w:sz w:val="28"/>
          <w:szCs w:val="28"/>
        </w:rPr>
        <w:t xml:space="preserve">left and </w:t>
      </w:r>
      <w:r w:rsidR="00D97648">
        <w:rPr>
          <w:sz w:val="28"/>
          <w:szCs w:val="28"/>
        </w:rPr>
        <w:t xml:space="preserve">come </w:t>
      </w:r>
      <w:r w:rsidR="00185278">
        <w:rPr>
          <w:sz w:val="28"/>
          <w:szCs w:val="28"/>
        </w:rPr>
        <w:t>into</w:t>
      </w:r>
      <w:r w:rsidR="002B5DAB" w:rsidRPr="00DC4378">
        <w:rPr>
          <w:sz w:val="28"/>
          <w:szCs w:val="28"/>
        </w:rPr>
        <w:t xml:space="preserve"> Thornborough via Back Street. </w:t>
      </w:r>
      <w:r w:rsidR="00DB169A" w:rsidRPr="00DC4378">
        <w:rPr>
          <w:sz w:val="28"/>
          <w:szCs w:val="28"/>
        </w:rPr>
        <w:t xml:space="preserve">The </w:t>
      </w:r>
      <w:r w:rsidRPr="00DC4378">
        <w:rPr>
          <w:sz w:val="28"/>
          <w:szCs w:val="28"/>
        </w:rPr>
        <w:t>10-mile</w:t>
      </w:r>
      <w:r w:rsidR="00185278">
        <w:rPr>
          <w:sz w:val="28"/>
          <w:szCs w:val="28"/>
        </w:rPr>
        <w:t xml:space="preserve"> timed</w:t>
      </w:r>
      <w:r w:rsidRPr="00DC4378">
        <w:rPr>
          <w:sz w:val="28"/>
          <w:szCs w:val="28"/>
        </w:rPr>
        <w:t xml:space="preserve"> </w:t>
      </w:r>
      <w:r w:rsidR="00DB169A" w:rsidRPr="00DC4378">
        <w:rPr>
          <w:sz w:val="28"/>
          <w:szCs w:val="28"/>
        </w:rPr>
        <w:t xml:space="preserve">run </w:t>
      </w:r>
      <w:r w:rsidR="00185278">
        <w:rPr>
          <w:sz w:val="28"/>
          <w:szCs w:val="28"/>
        </w:rPr>
        <w:t xml:space="preserve">is only for fit and experienced runners, it </w:t>
      </w:r>
      <w:r w:rsidR="00DB169A" w:rsidRPr="00DC4378">
        <w:rPr>
          <w:sz w:val="28"/>
          <w:szCs w:val="28"/>
        </w:rPr>
        <w:t xml:space="preserve">is twice round the 5-Mile Fun Run course.  </w:t>
      </w:r>
    </w:p>
    <w:p w:rsidR="00DB169A" w:rsidRPr="00DC4378" w:rsidRDefault="00DB169A" w:rsidP="00A319BD">
      <w:pPr>
        <w:spacing w:after="240"/>
        <w:rPr>
          <w:sz w:val="28"/>
          <w:szCs w:val="28"/>
        </w:rPr>
      </w:pPr>
      <w:r w:rsidRPr="00DC4378">
        <w:rPr>
          <w:sz w:val="28"/>
          <w:szCs w:val="28"/>
        </w:rPr>
        <w:t xml:space="preserve">Our </w:t>
      </w:r>
      <w:r w:rsidR="007B5D9A" w:rsidRPr="00DC4378">
        <w:rPr>
          <w:sz w:val="28"/>
          <w:szCs w:val="28"/>
        </w:rPr>
        <w:t>e</w:t>
      </w:r>
      <w:r w:rsidRPr="00DC4378">
        <w:rPr>
          <w:sz w:val="28"/>
          <w:szCs w:val="28"/>
        </w:rPr>
        <w:t xml:space="preserve">xperienced </w:t>
      </w:r>
      <w:r w:rsidR="00843933" w:rsidRPr="00DC4378">
        <w:rPr>
          <w:sz w:val="28"/>
          <w:szCs w:val="28"/>
        </w:rPr>
        <w:t>organizers</w:t>
      </w:r>
      <w:r w:rsidRPr="00DC4378">
        <w:rPr>
          <w:sz w:val="28"/>
          <w:szCs w:val="28"/>
        </w:rPr>
        <w:t xml:space="preserve"> and marshals are always in attendance, with Safety Marshals, Water Stations and a Lead Car to ensure the safety of the front runners, plus a Tail Car that also assists anyo</w:t>
      </w:r>
      <w:r w:rsidR="00B564A4" w:rsidRPr="00DC4378">
        <w:rPr>
          <w:sz w:val="28"/>
          <w:szCs w:val="28"/>
        </w:rPr>
        <w:t>ne with problems</w:t>
      </w:r>
      <w:r w:rsidR="000462C7" w:rsidRPr="00DC4378">
        <w:rPr>
          <w:sz w:val="28"/>
          <w:szCs w:val="28"/>
        </w:rPr>
        <w:t>.  You can park anywhere on the High Street, beside the po</w:t>
      </w:r>
      <w:r w:rsidR="00D97648">
        <w:rPr>
          <w:sz w:val="28"/>
          <w:szCs w:val="28"/>
        </w:rPr>
        <w:t>nd or outside the village hall/school. There will be a BBQ</w:t>
      </w:r>
      <w:r w:rsidR="000462C7" w:rsidRPr="00DC4378">
        <w:rPr>
          <w:sz w:val="28"/>
          <w:szCs w:val="28"/>
        </w:rPr>
        <w:t xml:space="preserve"> and</w:t>
      </w:r>
      <w:r w:rsidRPr="00DC4378">
        <w:rPr>
          <w:sz w:val="28"/>
          <w:szCs w:val="28"/>
        </w:rPr>
        <w:t xml:space="preserve"> toilets</w:t>
      </w:r>
      <w:r w:rsidR="000462C7" w:rsidRPr="00DC4378">
        <w:rPr>
          <w:sz w:val="28"/>
          <w:szCs w:val="28"/>
        </w:rPr>
        <w:t xml:space="preserve"> in the </w:t>
      </w:r>
      <w:r w:rsidRPr="00DC4378">
        <w:rPr>
          <w:sz w:val="28"/>
          <w:szCs w:val="28"/>
        </w:rPr>
        <w:t>vil</w:t>
      </w:r>
      <w:r w:rsidR="000462C7" w:rsidRPr="00DC4378">
        <w:rPr>
          <w:sz w:val="28"/>
          <w:szCs w:val="28"/>
        </w:rPr>
        <w:t xml:space="preserve">lage pub </w:t>
      </w:r>
      <w:r w:rsidR="007C737F">
        <w:rPr>
          <w:sz w:val="28"/>
          <w:szCs w:val="28"/>
        </w:rPr>
        <w:t xml:space="preserve">and the Wesleyan chapel </w:t>
      </w:r>
      <w:r w:rsidR="00FC31AC">
        <w:rPr>
          <w:sz w:val="28"/>
          <w:szCs w:val="28"/>
        </w:rPr>
        <w:t>which also serves</w:t>
      </w:r>
      <w:r w:rsidR="007C737F">
        <w:rPr>
          <w:sz w:val="28"/>
          <w:szCs w:val="28"/>
        </w:rPr>
        <w:t xml:space="preserve"> tea/coffee </w:t>
      </w:r>
      <w:r w:rsidR="000462C7" w:rsidRPr="00DC4378">
        <w:rPr>
          <w:sz w:val="28"/>
          <w:szCs w:val="28"/>
        </w:rPr>
        <w:t>on the Green by</w:t>
      </w:r>
      <w:r w:rsidRPr="00DC4378">
        <w:rPr>
          <w:sz w:val="28"/>
          <w:szCs w:val="28"/>
        </w:rPr>
        <w:t xml:space="preserve"> the </w:t>
      </w:r>
      <w:r w:rsidR="000462C7" w:rsidRPr="00DC4378">
        <w:rPr>
          <w:sz w:val="28"/>
          <w:szCs w:val="28"/>
        </w:rPr>
        <w:t>start/</w:t>
      </w:r>
      <w:r w:rsidRPr="00DC4378">
        <w:rPr>
          <w:sz w:val="28"/>
          <w:szCs w:val="28"/>
        </w:rPr>
        <w:t xml:space="preserve">finish. </w:t>
      </w:r>
    </w:p>
    <w:p w:rsidR="00DB169A" w:rsidRPr="00FA16B9" w:rsidRDefault="007C737F" w:rsidP="00DB16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</w:t>
      </w:r>
      <w:r w:rsidR="00DB169A" w:rsidRPr="00FA16B9">
        <w:rPr>
          <w:b/>
          <w:color w:val="FF0000"/>
          <w:sz w:val="28"/>
          <w:szCs w:val="28"/>
        </w:rPr>
        <w:t>oin us</w:t>
      </w:r>
      <w:r w:rsidR="00121A93" w:rsidRPr="00FA16B9">
        <w:rPr>
          <w:b/>
          <w:color w:val="FF0000"/>
          <w:sz w:val="28"/>
          <w:szCs w:val="28"/>
        </w:rPr>
        <w:t xml:space="preserve"> on The Green, Thornborough where</w:t>
      </w:r>
      <w:r w:rsidR="00DB169A" w:rsidRPr="00FA16B9">
        <w:rPr>
          <w:b/>
          <w:color w:val="FF0000"/>
          <w:sz w:val="28"/>
          <w:szCs w:val="28"/>
        </w:rPr>
        <w:t xml:space="preserve"> Registration opens at 10am.  </w:t>
      </w:r>
    </w:p>
    <w:p w:rsidR="00185278" w:rsidRDefault="00185278" w:rsidP="00DB16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The Thornborough-10 mile starts at 10:40 sharp</w:t>
      </w:r>
    </w:p>
    <w:p w:rsidR="00DB169A" w:rsidRPr="00FA16B9" w:rsidRDefault="00185278" w:rsidP="00DB169A">
      <w:pPr>
        <w:rPr>
          <w:b/>
          <w:color w:val="FF0000"/>
          <w:sz w:val="28"/>
          <w:szCs w:val="28"/>
        </w:rPr>
      </w:pPr>
      <w:r w:rsidRPr="00FA16B9">
        <w:rPr>
          <w:b/>
          <w:color w:val="FF0000"/>
          <w:sz w:val="28"/>
          <w:szCs w:val="28"/>
        </w:rPr>
        <w:t xml:space="preserve">The </w:t>
      </w:r>
      <w:r>
        <w:rPr>
          <w:b/>
          <w:color w:val="FF0000"/>
          <w:sz w:val="28"/>
          <w:szCs w:val="28"/>
        </w:rPr>
        <w:t>Fun Run 5-mile starts at 11:00</w:t>
      </w:r>
      <w:r w:rsidR="00DB169A" w:rsidRPr="00FA16B9">
        <w:rPr>
          <w:b/>
          <w:color w:val="FF0000"/>
          <w:sz w:val="28"/>
          <w:szCs w:val="28"/>
        </w:rPr>
        <w:t xml:space="preserve"> </w:t>
      </w:r>
    </w:p>
    <w:p w:rsidR="00DB169A" w:rsidRPr="00FA16B9" w:rsidRDefault="00DB169A" w:rsidP="00DB169A">
      <w:pPr>
        <w:rPr>
          <w:b/>
          <w:color w:val="FF0000"/>
          <w:sz w:val="28"/>
          <w:szCs w:val="28"/>
        </w:rPr>
      </w:pPr>
      <w:r w:rsidRPr="00FA16B9">
        <w:rPr>
          <w:b/>
          <w:color w:val="FF0000"/>
          <w:sz w:val="28"/>
          <w:szCs w:val="28"/>
        </w:rPr>
        <w:t>ALL RUNNERS must enter on the day</w:t>
      </w:r>
      <w:r w:rsidR="00185278">
        <w:rPr>
          <w:b/>
          <w:color w:val="FF0000"/>
          <w:sz w:val="28"/>
          <w:szCs w:val="28"/>
        </w:rPr>
        <w:t xml:space="preserve"> (</w:t>
      </w:r>
      <w:r w:rsidR="00185278" w:rsidRPr="007C737F">
        <w:rPr>
          <w:b/>
          <w:sz w:val="28"/>
          <w:szCs w:val="28"/>
        </w:rPr>
        <w:t>no advance registration</w:t>
      </w:r>
      <w:r w:rsidR="00185278">
        <w:rPr>
          <w:b/>
          <w:color w:val="FF0000"/>
          <w:sz w:val="28"/>
          <w:szCs w:val="28"/>
        </w:rPr>
        <w:t>)</w:t>
      </w:r>
    </w:p>
    <w:p w:rsidR="00DB169A" w:rsidRPr="00FA16B9" w:rsidRDefault="00DB169A" w:rsidP="00DB169A">
      <w:pPr>
        <w:rPr>
          <w:b/>
          <w:color w:val="FF0000"/>
          <w:sz w:val="28"/>
          <w:szCs w:val="28"/>
        </w:rPr>
      </w:pPr>
      <w:r w:rsidRPr="00FA16B9">
        <w:rPr>
          <w:b/>
          <w:color w:val="FF0000"/>
          <w:sz w:val="28"/>
          <w:szCs w:val="28"/>
        </w:rPr>
        <w:t xml:space="preserve">Fun Run - Adults £5.00, Under 18s £2.00 and Under 5s £1.00. </w:t>
      </w:r>
    </w:p>
    <w:p w:rsidR="00DB169A" w:rsidRPr="00FA16B9" w:rsidRDefault="00DB169A" w:rsidP="00DB169A">
      <w:pPr>
        <w:rPr>
          <w:color w:val="FF0000"/>
          <w:sz w:val="28"/>
          <w:szCs w:val="28"/>
        </w:rPr>
      </w:pPr>
      <w:r w:rsidRPr="00FA16B9">
        <w:rPr>
          <w:b/>
          <w:color w:val="FF0000"/>
          <w:sz w:val="28"/>
          <w:szCs w:val="28"/>
        </w:rPr>
        <w:t xml:space="preserve">Thornborough-10 runners Entry fee is £10.00 including </w:t>
      </w:r>
      <w:r w:rsidR="00957266">
        <w:rPr>
          <w:b/>
          <w:color w:val="FF0000"/>
          <w:sz w:val="28"/>
          <w:szCs w:val="28"/>
        </w:rPr>
        <w:t xml:space="preserve">finishing </w:t>
      </w:r>
      <w:r w:rsidRPr="00FA16B9">
        <w:rPr>
          <w:b/>
          <w:color w:val="FF0000"/>
          <w:sz w:val="28"/>
          <w:szCs w:val="28"/>
        </w:rPr>
        <w:t xml:space="preserve">medal. </w:t>
      </w:r>
    </w:p>
    <w:p w:rsidR="00DB169A" w:rsidRPr="00FA16B9" w:rsidRDefault="00DB169A" w:rsidP="00DB169A">
      <w:pPr>
        <w:rPr>
          <w:color w:val="FF0000"/>
          <w:sz w:val="28"/>
          <w:szCs w:val="28"/>
        </w:rPr>
      </w:pPr>
    </w:p>
    <w:p w:rsidR="00DC4378" w:rsidRPr="00DC4378" w:rsidRDefault="00DB169A" w:rsidP="00957266">
      <w:pPr>
        <w:pStyle w:val="BodyText"/>
        <w:rPr>
          <w:sz w:val="28"/>
          <w:szCs w:val="28"/>
        </w:rPr>
      </w:pPr>
      <w:r w:rsidRPr="00DC4378">
        <w:rPr>
          <w:sz w:val="28"/>
          <w:szCs w:val="28"/>
        </w:rPr>
        <w:t xml:space="preserve">Race Numbers are sponsored by the Two Brewers, Thornborough. </w:t>
      </w:r>
    </w:p>
    <w:p w:rsidR="007E7BCC" w:rsidRDefault="007C737F" w:rsidP="007E7BCC">
      <w:pPr>
        <w:rPr>
          <w:sz w:val="28"/>
          <w:szCs w:val="28"/>
        </w:rPr>
      </w:pPr>
      <w:r>
        <w:rPr>
          <w:sz w:val="28"/>
          <w:szCs w:val="28"/>
        </w:rPr>
        <w:t>Contact</w:t>
      </w:r>
      <w:r w:rsidR="007E7BCC">
        <w:rPr>
          <w:sz w:val="28"/>
          <w:szCs w:val="28"/>
        </w:rPr>
        <w:t xml:space="preserve">:   </w:t>
      </w:r>
      <w:r w:rsidR="007E7BCC" w:rsidRPr="007E7BCC">
        <w:rPr>
          <w:sz w:val="28"/>
          <w:szCs w:val="28"/>
        </w:rPr>
        <w:t xml:space="preserve">race-secretary@tssc-mail.org.uk </w:t>
      </w:r>
    </w:p>
    <w:p w:rsidR="00837EAC" w:rsidRPr="00837EAC" w:rsidRDefault="00837EAC" w:rsidP="005724AB">
      <w:pPr>
        <w:jc w:val="center"/>
        <w:rPr>
          <w:b/>
          <w:bCs/>
        </w:rPr>
      </w:pPr>
    </w:p>
    <w:p w:rsidR="005724AB" w:rsidRDefault="00EB5083" w:rsidP="005724AB">
      <w:pPr>
        <w:jc w:val="center"/>
        <w:rPr>
          <w:b/>
          <w:bCs/>
          <w:sz w:val="40"/>
          <w:szCs w:val="40"/>
        </w:rPr>
      </w:pPr>
      <w:hyperlink r:id="rId5" w:history="1">
        <w:r w:rsidR="000C362E">
          <w:rPr>
            <w:rStyle w:val="Hyperlink"/>
            <w:b/>
            <w:bCs/>
            <w:sz w:val="40"/>
            <w:szCs w:val="40"/>
          </w:rPr>
          <w:t>https://www.e-voice.org.uk/tssc</w:t>
        </w:r>
      </w:hyperlink>
    </w:p>
    <w:p w:rsidR="00837EAC" w:rsidRPr="007C737F" w:rsidRDefault="00837EAC" w:rsidP="005724AB">
      <w:pPr>
        <w:jc w:val="center"/>
        <w:rPr>
          <w:b/>
          <w:bCs/>
          <w:sz w:val="28"/>
          <w:szCs w:val="40"/>
        </w:rPr>
      </w:pPr>
    </w:p>
    <w:p w:rsidR="00837EAC" w:rsidRDefault="00837EAC" w:rsidP="005724AB">
      <w:pPr>
        <w:jc w:val="center"/>
        <w:rPr>
          <w:b/>
          <w:bCs/>
          <w:sz w:val="24"/>
          <w:szCs w:val="24"/>
        </w:rPr>
      </w:pPr>
    </w:p>
    <w:p w:rsidR="000C362E" w:rsidRDefault="000C362E" w:rsidP="005724AB">
      <w:pPr>
        <w:jc w:val="center"/>
        <w:rPr>
          <w:b/>
          <w:bCs/>
          <w:sz w:val="24"/>
          <w:szCs w:val="24"/>
        </w:rPr>
      </w:pPr>
    </w:p>
    <w:p w:rsidR="000C362E" w:rsidRDefault="000C362E" w:rsidP="005724AB">
      <w:pPr>
        <w:jc w:val="center"/>
        <w:rPr>
          <w:b/>
          <w:bCs/>
          <w:sz w:val="24"/>
          <w:szCs w:val="24"/>
        </w:rPr>
      </w:pPr>
    </w:p>
    <w:p w:rsidR="000C362E" w:rsidRDefault="000C362E" w:rsidP="005724AB">
      <w:pPr>
        <w:jc w:val="center"/>
        <w:rPr>
          <w:b/>
          <w:bCs/>
          <w:sz w:val="40"/>
          <w:szCs w:val="40"/>
        </w:rPr>
      </w:pPr>
    </w:p>
    <w:p w:rsidR="005724AB" w:rsidRPr="007E7BCC" w:rsidRDefault="005724AB" w:rsidP="007E7BCC">
      <w:pPr>
        <w:rPr>
          <w:sz w:val="28"/>
          <w:szCs w:val="28"/>
        </w:rPr>
      </w:pPr>
    </w:p>
    <w:p w:rsidR="00DC4378" w:rsidRPr="00DC4378" w:rsidRDefault="00DC4378" w:rsidP="00FA16B9">
      <w:pPr>
        <w:jc w:val="right"/>
        <w:rPr>
          <w:sz w:val="28"/>
          <w:szCs w:val="28"/>
        </w:rPr>
      </w:pPr>
    </w:p>
    <w:p w:rsidR="00DC4378" w:rsidRDefault="00DC4378" w:rsidP="00FA16B9">
      <w:pPr>
        <w:rPr>
          <w:noProof/>
          <w:sz w:val="28"/>
          <w:szCs w:val="28"/>
          <w:lang w:val="en-GB" w:eastAsia="en-GB"/>
        </w:rPr>
      </w:pPr>
    </w:p>
    <w:p w:rsidR="00DC4378" w:rsidRDefault="00DC4378" w:rsidP="00DC4378">
      <w:pPr>
        <w:jc w:val="center"/>
        <w:rPr>
          <w:noProof/>
          <w:sz w:val="28"/>
          <w:szCs w:val="28"/>
          <w:lang w:val="en-GB" w:eastAsia="en-GB"/>
        </w:rPr>
      </w:pPr>
      <w:r>
        <w:rPr>
          <w:noProof/>
          <w:sz w:val="28"/>
          <w:szCs w:val="28"/>
          <w:lang w:val="en-GB" w:eastAsia="en-GB"/>
        </w:rPr>
        <w:t>Location Map</w:t>
      </w:r>
    </w:p>
    <w:p w:rsidR="00DC4378" w:rsidRPr="00DC4378" w:rsidRDefault="00DC4378" w:rsidP="00DC4378">
      <w:pPr>
        <w:jc w:val="center"/>
        <w:rPr>
          <w:sz w:val="28"/>
          <w:szCs w:val="28"/>
        </w:rPr>
      </w:pPr>
      <w:r w:rsidRPr="00DC4378">
        <w:rPr>
          <w:noProof/>
          <w:sz w:val="28"/>
          <w:szCs w:val="28"/>
          <w:lang w:val="en-GB" w:eastAsia="en-GB"/>
        </w:rPr>
        <w:drawing>
          <wp:inline distT="0" distB="0" distL="0" distR="0" wp14:anchorId="6DBE6A3E" wp14:editId="3CFEAEFB">
            <wp:extent cx="486727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3" t="36047" r="1904" b="12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78" w:rsidRPr="00DC4378" w:rsidRDefault="00DC4378">
      <w:pPr>
        <w:rPr>
          <w:sz w:val="28"/>
          <w:szCs w:val="28"/>
        </w:rPr>
      </w:pPr>
    </w:p>
    <w:p w:rsidR="00DC4378" w:rsidRPr="00DC4378" w:rsidRDefault="001E0A39" w:rsidP="001E0A39">
      <w:pPr>
        <w:overflowPunct/>
        <w:autoSpaceDE/>
        <w:autoSpaceDN/>
        <w:adjustRightInd/>
        <w:ind w:left="72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For Sat Navs: MK18 2DQ</w:t>
      </w:r>
    </w:p>
    <w:p w:rsidR="00DC4378" w:rsidRPr="007C737F" w:rsidRDefault="00DC4378" w:rsidP="00DC4378">
      <w:pPr>
        <w:overflowPunct/>
        <w:autoSpaceDE/>
        <w:autoSpaceDN/>
        <w:adjustRightInd/>
        <w:jc w:val="center"/>
        <w:textAlignment w:val="auto"/>
        <w:rPr>
          <w:b/>
          <w:sz w:val="14"/>
          <w:szCs w:val="28"/>
        </w:rPr>
      </w:pPr>
    </w:p>
    <w:p w:rsidR="00DC4378" w:rsidRPr="00DC4378" w:rsidRDefault="00DC4378" w:rsidP="00DC4378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DC4378">
        <w:rPr>
          <w:b/>
          <w:sz w:val="28"/>
          <w:szCs w:val="28"/>
        </w:rPr>
        <w:t>Race Route Map</w:t>
      </w:r>
    </w:p>
    <w:p w:rsidR="00DC4378" w:rsidRPr="00DC4378" w:rsidRDefault="00957266" w:rsidP="007C73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5486EED" wp14:editId="56D46864">
                <wp:simplePos x="0" y="0"/>
                <wp:positionH relativeFrom="column">
                  <wp:posOffset>3750945</wp:posOffset>
                </wp:positionH>
                <wp:positionV relativeFrom="paragraph">
                  <wp:posOffset>765175</wp:posOffset>
                </wp:positionV>
                <wp:extent cx="146050" cy="167005"/>
                <wp:effectExtent l="19050" t="38100" r="44450" b="42545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6050" cy="167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651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94.6pt;margin-top:59.5pt;width:13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">
                <v:imagedata r:id="rId8" o:title=""/>
                <o:lock v:ext="edit" rotation="t" verticies="t" shapetype="t"/>
              </v:shape>
            </w:pict>
          </mc:Fallback>
        </mc:AlternateContent>
      </w:r>
      <w:r w:rsidRPr="00DC4378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0727" wp14:editId="421D3A76">
                <wp:simplePos x="0" y="0"/>
                <wp:positionH relativeFrom="column">
                  <wp:posOffset>2484120</wp:posOffset>
                </wp:positionH>
                <wp:positionV relativeFrom="paragraph">
                  <wp:posOffset>2002790</wp:posOffset>
                </wp:positionV>
                <wp:extent cx="1074420" cy="301625"/>
                <wp:effectExtent l="0" t="0" r="1143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378" w:rsidRPr="000B05B4" w:rsidRDefault="00DC4378" w:rsidP="00DC437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0B05B4">
                              <w:rPr>
                                <w:b/>
                              </w:rPr>
                              <w:t xml:space="preserve">Start / Finish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60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5.6pt;margin-top:157.7pt;width:84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" filled="f">
                <v:textbox>
                  <w:txbxContent>
                    <w:p w:rsidR="00DC4378" w:rsidRPr="000B05B4" w:rsidRDefault="00DC4378" w:rsidP="00DC4378">
                      <w:pPr>
                        <w:rPr>
                          <w:b/>
                          <w:lang w:val="en-GB"/>
                        </w:rPr>
                      </w:pPr>
                      <w:r w:rsidRPr="000B05B4">
                        <w:rPr>
                          <w:b/>
                        </w:rPr>
                        <w:t xml:space="preserve">Start / Finish </w:t>
                      </w:r>
                    </w:p>
                  </w:txbxContent>
                </v:textbox>
              </v:shape>
            </w:pict>
          </mc:Fallback>
        </mc:AlternateContent>
      </w:r>
      <w:r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588BCB" wp14:editId="3DF7DD29">
                <wp:simplePos x="0" y="0"/>
                <wp:positionH relativeFrom="column">
                  <wp:posOffset>2301875</wp:posOffset>
                </wp:positionH>
                <wp:positionV relativeFrom="paragraph">
                  <wp:posOffset>2001520</wp:posOffset>
                </wp:positionV>
                <wp:extent cx="571500" cy="842010"/>
                <wp:effectExtent l="38100" t="38100" r="38100" b="34290"/>
                <wp:wrapNone/>
                <wp:docPr id="5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71500" cy="8420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84972" id="Ink 5" o:spid="_x0000_s1026" type="#_x0000_t75" style="position:absolute;margin-left:180.5pt;margin-top:156.85pt;width:46.45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">
                <v:imagedata r:id="rId10" o:title=""/>
                <o:lock v:ext="edit" rotation="t" verticies="t" shapetype="t"/>
              </v:shape>
            </w:pict>
          </mc:Fallback>
        </mc:AlternateContent>
      </w:r>
      <w:r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8EC55D1" wp14:editId="4DA530A8">
                <wp:simplePos x="0" y="0"/>
                <wp:positionH relativeFrom="column">
                  <wp:posOffset>3023870</wp:posOffset>
                </wp:positionH>
                <wp:positionV relativeFrom="paragraph">
                  <wp:posOffset>929640</wp:posOffset>
                </wp:positionV>
                <wp:extent cx="145415" cy="187325"/>
                <wp:effectExtent l="38100" t="38100" r="45085" b="41275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5415" cy="1873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8081" id="Ink 9" o:spid="_x0000_s1026" type="#_x0000_t75" style="position:absolute;margin-left:237.35pt;margin-top:72.45pt;width:12.9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">
                <v:imagedata r:id="rId12" o:title=""/>
                <o:lock v:ext="edit" rotation="t" verticies="t" shapetype="t"/>
              </v:shape>
            </w:pict>
          </mc:Fallback>
        </mc:AlternateContent>
      </w:r>
      <w:r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01FBB4A" wp14:editId="2C60C3B3">
                <wp:simplePos x="0" y="0"/>
                <wp:positionH relativeFrom="column">
                  <wp:posOffset>4626610</wp:posOffset>
                </wp:positionH>
                <wp:positionV relativeFrom="paragraph">
                  <wp:posOffset>1920875</wp:posOffset>
                </wp:positionV>
                <wp:extent cx="281305" cy="499110"/>
                <wp:effectExtent l="38100" t="38100" r="4445" b="3429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1305" cy="4991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F732" id="Ink 7" o:spid="_x0000_s1026" type="#_x0000_t75" style="position:absolute;margin-left:363.55pt;margin-top:150.5pt;width:23.6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">
                <v:imagedata r:id="rId14" o:title=""/>
                <o:lock v:ext="edit" rotation="t" verticies="t" shapetype="t"/>
              </v:shape>
            </w:pict>
          </mc:Fallback>
        </mc:AlternateContent>
      </w:r>
      <w:r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407E40" wp14:editId="20381706">
                <wp:simplePos x="0" y="0"/>
                <wp:positionH relativeFrom="column">
                  <wp:posOffset>2303145</wp:posOffset>
                </wp:positionH>
                <wp:positionV relativeFrom="paragraph">
                  <wp:posOffset>627380</wp:posOffset>
                </wp:positionV>
                <wp:extent cx="2733040" cy="2514600"/>
                <wp:effectExtent l="38100" t="38100" r="10160" b="38100"/>
                <wp:wrapNone/>
                <wp:docPr id="4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733040" cy="25146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39AF" id="Ink 4" o:spid="_x0000_s1026" type="#_x0000_t75" style="position:absolute;margin-left:180.6pt;margin-top:48.65pt;width:216.65pt;height:19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">
                <v:imagedata r:id="rId16" o:title=""/>
                <o:lock v:ext="edit" rotation="t" verticies="t" shapetype="t"/>
              </v:shape>
            </w:pict>
          </mc:Fallback>
        </mc:AlternateContent>
      </w:r>
      <w:r w:rsidR="00DC4378" w:rsidRPr="00DC4378">
        <w:rPr>
          <w:noProof/>
          <w:sz w:val="28"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D7F662" wp14:editId="5213BFBA">
                <wp:simplePos x="0" y="0"/>
                <wp:positionH relativeFrom="column">
                  <wp:posOffset>3262630</wp:posOffset>
                </wp:positionH>
                <wp:positionV relativeFrom="paragraph">
                  <wp:posOffset>2882900</wp:posOffset>
                </wp:positionV>
                <wp:extent cx="73025" cy="125095"/>
                <wp:effectExtent l="14605" t="12065" r="17145" b="15240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3025" cy="1250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344F" id="Ink 6" o:spid="_x0000_s1026" type="#_x0000_t75" style="position:absolute;margin-left:256.15pt;margin-top:226.25pt;width:7.2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">
                <v:imagedata r:id="rId18" o:title=""/>
                <o:lock v:ext="edit" rotation="t" verticies="t" shapetype="t"/>
              </v:shape>
            </w:pict>
          </mc:Fallback>
        </mc:AlternateContent>
      </w:r>
      <w:r w:rsidR="00DC4378" w:rsidRPr="00DC4378">
        <w:rPr>
          <w:noProof/>
          <w:sz w:val="28"/>
          <w:szCs w:val="28"/>
          <w:lang w:val="en-GB" w:eastAsia="en-GB"/>
        </w:rPr>
        <w:drawing>
          <wp:inline distT="0" distB="0" distL="0" distR="0" wp14:anchorId="0BC82712" wp14:editId="188FA061">
            <wp:extent cx="5524500" cy="3895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8" t="37349" r="2751" b="2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378" w:rsidRPr="00DC4378" w:rsidSect="00A319BD">
      <w:pgSz w:w="11909" w:h="16834" w:code="9"/>
      <w:pgMar w:top="142" w:right="852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9A"/>
    <w:rsid w:val="000462C7"/>
    <w:rsid w:val="000C362E"/>
    <w:rsid w:val="000C5172"/>
    <w:rsid w:val="0010383F"/>
    <w:rsid w:val="00121A93"/>
    <w:rsid w:val="00180876"/>
    <w:rsid w:val="00183B38"/>
    <w:rsid w:val="00185278"/>
    <w:rsid w:val="001E0A39"/>
    <w:rsid w:val="00292687"/>
    <w:rsid w:val="002B5DAB"/>
    <w:rsid w:val="00363E10"/>
    <w:rsid w:val="003E5CAE"/>
    <w:rsid w:val="004E495D"/>
    <w:rsid w:val="005724AB"/>
    <w:rsid w:val="006C17A4"/>
    <w:rsid w:val="006C21C0"/>
    <w:rsid w:val="00720FFA"/>
    <w:rsid w:val="007B5D9A"/>
    <w:rsid w:val="007C737F"/>
    <w:rsid w:val="007E7BCC"/>
    <w:rsid w:val="00837EAC"/>
    <w:rsid w:val="00843933"/>
    <w:rsid w:val="00856E72"/>
    <w:rsid w:val="00957266"/>
    <w:rsid w:val="00A1633B"/>
    <w:rsid w:val="00A319BD"/>
    <w:rsid w:val="00B15597"/>
    <w:rsid w:val="00B564A4"/>
    <w:rsid w:val="00D97648"/>
    <w:rsid w:val="00DB169A"/>
    <w:rsid w:val="00DB55C4"/>
    <w:rsid w:val="00DC4378"/>
    <w:rsid w:val="00E73E09"/>
    <w:rsid w:val="00EB5083"/>
    <w:rsid w:val="00F2639E"/>
    <w:rsid w:val="00FA16B9"/>
    <w:rsid w:val="00FC126D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2E8E8-E7CD-4644-8F83-37D27D3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169A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169A"/>
    <w:pPr>
      <w:widowControl w:val="0"/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DB169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169A"/>
    <w:rPr>
      <w:rFonts w:ascii="Arial" w:eastAsia="Times New Roman" w:hAnsi="Arial" w:cs="Arial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43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87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4.xml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5.emf"/><Relationship Id="rId17" Type="http://schemas.openxmlformats.org/officeDocument/2006/relationships/customXml" Target="ink/ink6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hyperlink" Target="https://www.e-voice.org.uk/tssc" TargetMode="External"/><Relationship Id="rId15" Type="http://schemas.openxmlformats.org/officeDocument/2006/relationships/customXml" Target="ink/ink5.xml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4:49.003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58,'0'0,"0"29,0 29,0-58,0 29,29 28,-29-57,29 58,-29-29,0 0,0-29,0 29,0-29,0 29,0-1,0 1,0-29</inkml:trace>
  <inkml:trace contextRef="#ctx0" brushRef="#br0" timeOffset="1754">58 0,'0'0,"29"0,-29 0,29 0,28 0,-57 0,29 0,0 0,0 0,0 0,-29 0,29 0,0 0,0 0,-29 0,28 0,-28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4:15.104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260 1415,'28'0,"1"0,0 0,0 0,29 0,-29 0,-1 29,-28-29,58 0,-58 0,29 0,0 0,-29 0,0 0,0 0,0 0,0 0,0 0,0 0,29 0,-29 0,28 0,1 0,0 0,-29 0,29 0,0 0,-29 0,29 0,-29 0,0 28,0-28,0 0,0 0,0 29,0-29,0 29,0-29,0 29,0-29,0 0,29 29,-1-29,1 29,-29-29,0 0,0 0,0 29,29-29,-29 29,29-29,-29 0,0 28,0-28,29 0,-29 0,29 0,-29 0,28 0,-28 0,29 0,0 0,-29 0,29 0,0 29,0 0,-29-29,0 0,0 0,0 0,0 29,29-29,-29 29,0-29,0 0,0 0,0 0,28 0,-28 29,0-29,29 29,-29-29,29 0,-29 0,0 28,29 1,0-29,-29 29,29-29,-29 0,0 0,0 29,0-29,0 0,0 29,0-29,0 29,0-29,0 0,0 29,0 0,0-1,0 1,0-29,0 87,0-58,0-29,0 0,28 0,-28 0,29 0,-29 0,0 0,29 29,-29-29,29 0,-29 0,0 28,0-28,29 0,-29 0,0 0,0 0,29 0,-29 0,0 0,29 0</inkml:trace>
  <inkml:trace contextRef="#ctx0" brushRef="#br0" timeOffset="47778">0 0,'0'29,"0"0,0-29,0 29,0 0,0-29,0 29,0 57,0-57,0 29,29 0,-29-29,0-29,0 28,29-28,-29 0,29 29,-29-29,0 29,0-29,0 0,0 0,28 0,-28 0,29 0,-29-29,29 29,-29-29,29 29,0-28,-29 28,29 0,-29-29,28 29,1-29,0 29,0-29,0 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4:54.013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231 0,'0'29,"0"-29,-29 28,1 30,28-30,-29 1,29-29,0 29,-29-29,29 0,0 28,0-28,-29 0,1 0,28 29,0-29,-29 0,29 0,0 29,0 0,0-29,-29 57,29-57,0 29,0-29,0 0,29 0,0 0,-29 0,57 0,-57 0,29 0,28 0,-57 0,0 0,0 0,0 0,29 28,0 1,-1-29,1 0,0 29,0-29,-29 0,0 28,28-28,-28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4:34.193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433 1016,'0'29,"0"-29,0 29,-29-29,29 0,0 29,-57 58,28-58,29 0,0 0,0-29,-29 58,29-29,-29-29,29 29,0-58</inkml:trace>
  <inkml:trace contextRef="#ctx0" brushRef="#br0" timeOffset="1543">491 1074,'0'0,"29"0,-29 0,29 0,0 0,-1 0,-28 0,29 0,0 29,0-29,-29 29,29-29,-29 0,0 29,0-29,0 0,0 0,0 0,0 0,0 0,0 0,0 29,29-29,-29 29,29-29</inkml:trace>
  <inkml:trace contextRef="#ctx0" brushRef="#br0" timeOffset="8668">174 0,'0'29,"-29"58,29-29,-29 0,29-58,0 29,0-29,-29 0,29 0,0 29,-58 0,58-29,-29 0</inkml:trace>
  <inkml:trace contextRef="#ctx0" brushRef="#br0" timeOffset="10612">289 0,'0'29,"0"-29,0 29,0-29,0 0,29 0,-29 29,29-29,-29 29,0-29,0 0,29 0,-29 29,0-29,0 0,0 0,57 58,-57-29,0-29,0 29,29 29,-29-58,0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3:23.809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1645 6177,'0'0,"29"0,-29-29,29 29,-29 0,29 0,-29 0,58 0,-58 29,28-29,-28 0,58 0,-58 0,0 0,29 0,-29 0,29 0,-29 0,0 0,29 0,-29 29,29-29,-29 0,28 0,-28 0,0 28,0-28,0 29,0-29,0 29,0-29,0 0,0 0,0 0,29 0,-29 0,29 0,-29 0,29 0,-29 0,29 0,0 0,-29 0,29 0,0 0,-1 29,1-29,0 0,0 0,-29 0,29 0,-29 0,58 0,-30 29,1-29,-29 0,29 0,0 0,-29 0,58 29,-29-29,0 0,-29 0,0 0,0 0,28 0,-28 0,0 0,0 0,29 0,0 28,-29-28,29 0,-29 0,29 0,0 0,0 0,-29 0,0 0,28 0,-28 0,29 0,29 0,-29 0,0 0,-29 0,0 0,0 0,57 0,-28 0,-29 0,29 0,0 0,-29 0,29 0,0 0,28 29,-28-29,0 0,-29 0,29 0,-29 0,29 0,-29 0,29 0,-29 0,0 0,29 0,0 0,-1 0,1 0,-29 0,29 0,0 0,0 0,-29 0,29 0,-29 0,57 0,-57 0,29 0,-29 0,29 0,0 0,0 0,-29 0,29 0,0 0,0 0,-1 0,1 0,0 0,-29 0,29 0,-29 0,0 29,29 0,-29-29,29 0,-29 0,0 29,0-29,0 29,0-29,0 0,0 0,0 0,0 0,29 0,-29 0,0 29,28-29,-28 0,29 0,0 28,0-28,-29 0,29 0,-29 29,29 0,-29-29,0 0,29 0,-29 0,0 0,28 29,-28-29,29 29,-29-29,0 0,0 0,0 0,29 29,-29-29,29 0,-29 0,0 0,29 0,-29 0,29 28,-29 1,57 0,-57-29,29 0,-29 0,29 29,0-29,0 0,0 0,-29 0,0 0,29 29,0-29,-29 0,28 0,1 0,-29 0,29 0,0 0,0 29,86 28,-115-57,29 0,0-29,0 29,0-28,0-1,0 29,-1-29,1 29,-29 0,29 0,-29 0,29 0,0 0,0 0,28 0,-28 0,-29 0,29 0,0 0,-29 0,29 0,0 0,0 0,28 0,-57 0,29 0,-29 0,29 0,-29 0,58-29,-29 29,28 0,-57-29,29 0,-29 29,29-28,0-1,0 29,-29-29,29 29,0-29,-1 29,1 0,-29 0,29 0,0 0,-29 0,29 0,-29 0,29 0,-29 0,29 0,-1 0,-28 0,0 0,29 0,-29 0,29 0,0 0,0 0,-29 0,29 0,-29 0,29 0,0 0,-1 0,30 0,-29 0,0 0,0 0,0 0,-1-29,1 29,-29-29,0 29,29 0,-29-28,29 28,-29 0,58 0,-29 0,-29 0,28-29,1 29,0 0,-29 0,29 0,-29 0,29 0,0 0,-29 0,29 0,-1 0,1 0,-29 0,29 0,-29 0,29 0,-29 0,58 0,-58 0,29 0,0 0,-29 0,57 0,-57 0,29 0,-29-29,0 29,29 0,0 0,-29 0,29 0,0 0,-1 0,1 0,0 0,-29 0</inkml:trace>
  <inkml:trace contextRef="#ctx0" brushRef="#br0" timeOffset="11644">7591 6523,'-29'-87,"0"30,1 28,28 0,0 29,0-29,-29 0,29 0,-29 1,0-1,29 0,0 29,-29-58,0 58,29-29,-29 0,1 1,28 28,-29-29,29 29,0-29,-29 29,29-29,-29 29,29-29,0 0,-29-28,29 57,0-29,0 0,-29 0,29 0,0 29,0-28,0 28,0-29,0 0,0 29,0-29,-29 29,29-29,-29 29,29-29,-28 0,28 29,0-28,0 28,-29-58,29 58,0-29,0 0,0 0,0 1,0 28,0-29,0 29,0-29,0 0,-29-29,29-28,0 28,0 58,0-29,-29 29,29-29,0 1,0-30,0 29,0 0,0 29,-29 0,29-29,-29 1,0 28,29-29,-57 29,57-29,-29 29,29-29,-29 0,29 29,-29-29,0 29,29-28,-29 28,29-29,0 0,0 0,0 29,0-58,0 58,0-29,0 1,0-1,0 29,0-29,0 29,0-29,0 0,0 0,0 29,0 0,0-28,0-1,0 29,0-29,0 29,0-29,0 29,0-29,0 0,0 29,0-29,0 29,0-28,0 28,0-29,0 0,0 29,0-29,0-29,0 58,0-28,0 28,0-58,0 29,0 0,29-28,0 28,-29 0,0-29,0 58,0-29,0 29,29-29,-29 29,0-28,29-1,-29 0,0 29,0-58,0 29,0 1,0-59,0 58,0 0,0 1,0-1,0 29,0-29,0 0,0 0,0 0,0 29,0-29,0 1,0 28,0-29,0-29,0 29,0 0,0 1,0 28,0-29,0 0,0 29,-29 0,29-29,-29 29,0 0,29-29,-29 29,1-29,28 29,-29-29,-29 29,58 0,-29 0,29-28,-29-1,0 29,1 0,28 0,-29 0,29 0,-29 0,29-29,-29 29,0 0,29-29,-29 29,29 0,-29 0,29-29,-29 29,1 0,28 0,-29-29,0 29,0 0,0-28,0 28,0 0,29 0,-28-29,-30 0,58 0,-29 29,29-29,-87-28,87 28,0 29,-29-29,29 29,-28 0,28-29,-29 0,0 29,29-29,-29 0,29 29,-29 0,0-28,29 28,-29-29,29 0,-28 29,-1-29,0 0,0 29,29-29,-29 29,0-28,29 28,-29 0,29 0,-28-29,28 0,-29 29,0 0,29-29,-29 29,0 0,29 0,0-29,-29 29,29-29,-29 29,29-28,-28 28,28-29,0 0,-29 29,29-29,-29 0,29 29,-58-29,58 29,-29-29,29 29,0-28,-29 28,0 0,1 0,28-29,-29 0,29 29,-29-29,0 29,29-29,-29 0,29 29,-29 0,0-28,29-1,-28 29,-1-29,0 29,29-29,-29 0,29 29,-29-29,0 1,0-1,0-29,1 0,-1 29,-29 1,58-1,-29 29,29-29,-29 29,29-29,-29 0,1 29,28-29,-29 1,0 28,29-29,0 29,-29 0,29-58,-29 58,0 0,29-29,0 0,-29 29,29-29,-28 1,28 28,-29-29,29 29,0-29,0 29,-29-29,29 0,-29 29,29-29,0 1,-29 28,29-29,0 0,-29 0,0 29,1-29,28 0,-29 29,29-28,-29-1,29 29,-29-29,29 29,-29 0,29-58,-29 58,29-29</inkml:trace>
  <inkml:trace contextRef="#ctx0" brushRef="#br0" timeOffset="39651">202 5225,'0'-29,"-29"-29,29 58,0-28,0 28,0-29,0 29,-29 0,29-29,0 0,0 29,-28-29,28 29,0-29,0 29,-29 0,29-29,0 1,0 28,-29-29,29 29,-29-29,29 29,-29 0,29-29,0 0,0 0,0-28,0 57,0-58,0 29,0 0,0 1,0 28,0-58,0 29,0-29,0 29,0 29,29-28,-29-1,0 29,0-29,0 29,0-29,0 29,29-58,-29 30,0-1,29 29,-29-29,0 29,29 0,-29-29,0 29,0-29,0 29,28-29,-28 0,0 29,0 0,0-28,0-1,0 29,29-29,-29 0,0 29,0-29,0 0,0 29,29-28,-29-1,0 0,0 29,0-29,29 0,-29 0,0 29,0-28,29 28,-29-29,0 29,0 0,29 0,-29 0,0-29,0 29,0-29,0 29,29-29,-29 29,0-29,0 0,28 29,-28 0,0-28,29-1,-29-29,29 58,-29-29,29 0,0 1,-29 28,0 0,0-29,0 29,29-29,0 29,-29-29,0 29,28-29,-28 29,29 0,-29 0,29-29,0 29,0-28,-29 28,0-29,0 29,29 0,-29-29,29 29,-29-29,57 0,-57 29,29 0,-29 0,0-29,0 29,29-29,-29 1,0 28,29-29,0-29,0 29,0-28,-1 28,-28 0,0 0,29 29,-29-29,29 29,-29-29,29 29,0 0,-29-29,29 1,-29 28,57-29,-57 29,0-29,0 0,29 29,0-29,-29 0,29 1,-29-1,0 29,0-29,0 29,0-29,0 0,29 0,-29 1,29 28,-29-29,0 0,29 0,0 0,-1 0,-28 0,29-28,0 28,-29 29,29 0,-29-29,29 0,0 0,0 1,-29-1,28 29,59-87,-87 87,29-29,0 29,-29-28,29-1,-29 29,0-29,0 29,0-29,0 0,0 29,0-29,0 29,28-29,-28 29,0-28,0-1,29 29,-29-29,29 29,-29-29,29 29,-29-29,58 0,-58 29,29 0,-1-28,1-1,-29 29,58-29,-58 29,58-58,-29 58,0-29,-1 1,-28 28,29 0,-29 0,29 0,-29-29,29 29,0-29,-29 29,29 0,-29-29,86 0,-57 29,0-29,-29 0,29 29,-29-28,29 28,0-29,-29 0,29 29,-29-29,0 29,57-58,-28 58,29-57,-58 57,29 0,-29-29,0 29,29-29,-1 0,1 29,0-29,-29 29,29 0,0 0,0 0,0 0,-29 0,28 0,1 0,-29 0,29 0,-29 0,29 0,-29 0,29 0,0-29,0 29,28-57,-57 57,29-29,0 0,0 0,-29 0,0 29,0-28,29 28,-29-29,0 0,0 29,29-29,0 0,-29 29,28 0,-28-29,0 29,29-57,29 57,-58 0,29-29,-29 29,29 0,0 0,-29-29,0 29,28-29,30 29,-58-29,29 29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2" units="1/cm"/>
          <inkml:channelProperty channel="Y" name="resolution" value="32" units="1/cm"/>
        </inkml:channelProperties>
      </inkml:inkSource>
      <inkml:timestamp xml:id="ts0" timeString="2008-03-20T10:24:29.183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116 0,'0'0,"0"29,28-29,-28 28,29-28,-29 29,0-29,0 29,0-29,29 0,-29 29,0-29,0 29,0-29,0 0,0 29,0-29,-58 29,58 0,-28-1,28-28,-29 0,29 0,-29 29,0-29,29 29,0-29,-29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Sunday 3rd May 2020  </vt:lpstr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Garbe</dc:creator>
  <cp:lastModifiedBy>Bernard Garbe</cp:lastModifiedBy>
  <cp:revision>6</cp:revision>
  <cp:lastPrinted>2017-12-12T11:47:00Z</cp:lastPrinted>
  <dcterms:created xsi:type="dcterms:W3CDTF">2019-10-24T14:38:00Z</dcterms:created>
  <dcterms:modified xsi:type="dcterms:W3CDTF">2020-03-18T16:14:00Z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