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FA14A" w14:textId="46ECA532" w:rsidR="003B50BB" w:rsidRDefault="0007051E">
      <w:r>
        <w:t>Minutes</w:t>
      </w:r>
      <w:r w:rsidR="00510A86">
        <w:t xml:space="preserve"> for RCA Meeting </w:t>
      </w:r>
      <w:r w:rsidR="00782F42">
        <w:t xml:space="preserve">6pm </w:t>
      </w:r>
      <w:r w:rsidR="00510A86">
        <w:t xml:space="preserve">Thursday </w:t>
      </w:r>
      <w:r w:rsidR="009D2031">
        <w:t>1</w:t>
      </w:r>
      <w:r w:rsidR="009D2031" w:rsidRPr="009D2031">
        <w:rPr>
          <w:vertAlign w:val="superscript"/>
        </w:rPr>
        <w:t>st</w:t>
      </w:r>
      <w:r w:rsidR="00510A86">
        <w:t xml:space="preserve"> </w:t>
      </w:r>
      <w:r w:rsidR="009D2031">
        <w:t>September</w:t>
      </w:r>
      <w:r w:rsidR="00510A86">
        <w:t xml:space="preserve"> 2016</w:t>
      </w:r>
      <w:r w:rsidR="00782F42">
        <w:t xml:space="preserve"> </w:t>
      </w:r>
    </w:p>
    <w:p w14:paraId="27CB91FD" w14:textId="77777777" w:rsidR="00510A86" w:rsidRDefault="00510A86"/>
    <w:p w14:paraId="47AC655C" w14:textId="5AAE9B84" w:rsidR="00510A86" w:rsidRDefault="00040CA6">
      <w:r>
        <w:t>Attendees</w:t>
      </w:r>
    </w:p>
    <w:p w14:paraId="5360D2A2" w14:textId="77777777" w:rsidR="006C253C" w:rsidRDefault="006C253C" w:rsidP="006C253C">
      <w:r>
        <w:t>Nic Goddard</w:t>
      </w:r>
    </w:p>
    <w:p w14:paraId="447D7B79" w14:textId="77777777" w:rsidR="006C253C" w:rsidRDefault="006C253C" w:rsidP="006C253C">
      <w:r>
        <w:t>Ady Goddard</w:t>
      </w:r>
    </w:p>
    <w:p w14:paraId="7A6683A1" w14:textId="49D4AC73" w:rsidR="00CC0636" w:rsidRDefault="00CC0636" w:rsidP="00A27C79">
      <w:r>
        <w:t>Sean Morris</w:t>
      </w:r>
    </w:p>
    <w:p w14:paraId="528B629C" w14:textId="77777777" w:rsidR="00A27C79" w:rsidRDefault="00A27C79" w:rsidP="00A27C79">
      <w:r>
        <w:t>Steve Canavan</w:t>
      </w:r>
    </w:p>
    <w:p w14:paraId="6DB80697" w14:textId="2B5821E8" w:rsidR="008011A8" w:rsidRDefault="006C253C" w:rsidP="00A27C79">
      <w:r>
        <w:t>Dave</w:t>
      </w:r>
      <w:r w:rsidR="008011A8">
        <w:t xml:space="preserve"> Beaton</w:t>
      </w:r>
    </w:p>
    <w:p w14:paraId="2C40CC0F" w14:textId="77777777" w:rsidR="006C253C" w:rsidRDefault="006C253C" w:rsidP="006C253C">
      <w:r>
        <w:t>Ali Morris</w:t>
      </w:r>
    </w:p>
    <w:p w14:paraId="06DCC81F" w14:textId="77777777" w:rsidR="006C253C" w:rsidRDefault="006C253C" w:rsidP="006C253C">
      <w:r>
        <w:t>Debs Ingram</w:t>
      </w:r>
    </w:p>
    <w:p w14:paraId="19DA54A6" w14:textId="77777777" w:rsidR="00A27C79" w:rsidRDefault="00A27C79" w:rsidP="00A27C79">
      <w:r>
        <w:t>Trudi Clarke</w:t>
      </w:r>
    </w:p>
    <w:p w14:paraId="7B47B615" w14:textId="77777777" w:rsidR="00A27C79" w:rsidRDefault="00A27C79"/>
    <w:p w14:paraId="5C0B7444" w14:textId="27F9A9FE" w:rsidR="00CC0636" w:rsidRDefault="00CC0636">
      <w:r>
        <w:t>Apologies</w:t>
      </w:r>
    </w:p>
    <w:p w14:paraId="2AC24875" w14:textId="77777777" w:rsidR="006C253C" w:rsidRDefault="006C253C" w:rsidP="006C253C">
      <w:r>
        <w:t>Jed Cossar</w:t>
      </w:r>
    </w:p>
    <w:p w14:paraId="2545FEAD" w14:textId="77777777" w:rsidR="006C253C" w:rsidRDefault="006C253C" w:rsidP="006C253C">
      <w:r>
        <w:t>Neil Boyd</w:t>
      </w:r>
    </w:p>
    <w:p w14:paraId="2FFB3497" w14:textId="25D2A65A" w:rsidR="00CC0636" w:rsidRDefault="00CC0636">
      <w:r>
        <w:t>Mike Ingram</w:t>
      </w:r>
    </w:p>
    <w:p w14:paraId="62C41BAC" w14:textId="77777777" w:rsidR="006C253C" w:rsidRDefault="006C253C" w:rsidP="006C253C">
      <w:r>
        <w:t>Rhys Thomas</w:t>
      </w:r>
    </w:p>
    <w:p w14:paraId="51FD72FA" w14:textId="77777777" w:rsidR="00CC6976" w:rsidRDefault="00CC6976" w:rsidP="00CC6976">
      <w:r>
        <w:t>Derek Thomson</w:t>
      </w:r>
    </w:p>
    <w:p w14:paraId="2B8E4A02" w14:textId="57211D45" w:rsidR="00CC6976" w:rsidRDefault="00CC6976" w:rsidP="00CC6976">
      <w:r>
        <w:t>Lesley Watt</w:t>
      </w:r>
    </w:p>
    <w:p w14:paraId="6F198EA4" w14:textId="77777777" w:rsidR="006C253C" w:rsidRDefault="006C253C" w:rsidP="00CC6976">
      <w:r>
        <w:t>Sylvia Beaton</w:t>
      </w:r>
    </w:p>
    <w:p w14:paraId="72B64409" w14:textId="42822B77" w:rsidR="00297A42" w:rsidRDefault="00297A42" w:rsidP="00CC6976">
      <w:r>
        <w:t>Fliss Fraser</w:t>
      </w:r>
    </w:p>
    <w:p w14:paraId="65F88D69" w14:textId="16CA5C75" w:rsidR="00040CA6" w:rsidRDefault="006C253C">
      <w:r>
        <w:t>Jinty Crocket</w:t>
      </w:r>
    </w:p>
    <w:p w14:paraId="6C49C161" w14:textId="77777777" w:rsidR="006C253C" w:rsidRDefault="006C253C" w:rsidP="00510A86"/>
    <w:p w14:paraId="67EE2A49" w14:textId="3AE76B52" w:rsidR="00A27C79" w:rsidRPr="00A27C79" w:rsidRDefault="00A27C79" w:rsidP="00510A86">
      <w:r w:rsidRPr="00A27C79">
        <w:t xml:space="preserve">Minutes of last </w:t>
      </w:r>
      <w:r w:rsidR="008011A8">
        <w:t>meeting</w:t>
      </w:r>
      <w:r w:rsidRPr="00A27C79">
        <w:t xml:space="preserve"> approved?</w:t>
      </w:r>
    </w:p>
    <w:p w14:paraId="437C0BE6" w14:textId="4776FD1F" w:rsidR="00A27C79" w:rsidRPr="00A27C79" w:rsidRDefault="00A27C79" w:rsidP="00510A86">
      <w:r w:rsidRPr="00A27C79">
        <w:t>Consensus - yes</w:t>
      </w:r>
    </w:p>
    <w:p w14:paraId="36D92563" w14:textId="77777777" w:rsidR="00A27C79" w:rsidRDefault="00A27C79" w:rsidP="00510A86">
      <w:pPr>
        <w:rPr>
          <w:b/>
        </w:rPr>
      </w:pPr>
    </w:p>
    <w:p w14:paraId="7975E821" w14:textId="2BB4B695" w:rsidR="008011A8" w:rsidRPr="005821E1" w:rsidRDefault="005821E1" w:rsidP="00510A86">
      <w:pPr>
        <w:rPr>
          <w:b/>
        </w:rPr>
      </w:pPr>
      <w:r w:rsidRPr="005821E1">
        <w:rPr>
          <w:b/>
        </w:rPr>
        <w:t>Chair</w:t>
      </w:r>
    </w:p>
    <w:p w14:paraId="17BF949B" w14:textId="77777777" w:rsidR="005821E1" w:rsidRDefault="005821E1" w:rsidP="00510A86"/>
    <w:p w14:paraId="4ECD356A" w14:textId="0F88BEC3" w:rsidR="005821E1" w:rsidRDefault="005821E1" w:rsidP="00510A86">
      <w:r>
        <w:t>Derek wishes to step down as Chair of the RCA. TC to look up in constitution about how much notice is needed for an EGM.</w:t>
      </w:r>
    </w:p>
    <w:p w14:paraId="7F62E218" w14:textId="77777777" w:rsidR="005821E1" w:rsidRDefault="005821E1" w:rsidP="00510A86"/>
    <w:p w14:paraId="1D448764" w14:textId="63DE56B2" w:rsidR="00CC0636" w:rsidRPr="00CC0636" w:rsidRDefault="00CC6976" w:rsidP="00510A86">
      <w:pPr>
        <w:rPr>
          <w:b/>
        </w:rPr>
      </w:pPr>
      <w:r>
        <w:rPr>
          <w:b/>
        </w:rPr>
        <w:t xml:space="preserve">Mast </w:t>
      </w:r>
    </w:p>
    <w:p w14:paraId="690ABFBF" w14:textId="77777777" w:rsidR="00CC0636" w:rsidRDefault="00CC0636" w:rsidP="00510A86"/>
    <w:p w14:paraId="3ECA7F02" w14:textId="6402AB7C" w:rsidR="00CC0636" w:rsidRDefault="006C253C" w:rsidP="00510A86">
      <w:r>
        <w:t xml:space="preserve">TC to find out if Ian Bolas can tell us more technicalities </w:t>
      </w:r>
      <w:proofErr w:type="gramStart"/>
      <w:r>
        <w:t>and also</w:t>
      </w:r>
      <w:proofErr w:type="gramEnd"/>
      <w:r>
        <w:t xml:space="preserve"> to see if EE can talk to the community about the </w:t>
      </w:r>
      <w:proofErr w:type="gramStart"/>
      <w:r>
        <w:t>mast</w:t>
      </w:r>
      <w:proofErr w:type="gramEnd"/>
      <w:r>
        <w:t xml:space="preserve"> proposal. </w:t>
      </w:r>
    </w:p>
    <w:p w14:paraId="6DDB6D8A" w14:textId="77777777" w:rsidR="00CC0636" w:rsidRDefault="00CC0636" w:rsidP="00510A86"/>
    <w:p w14:paraId="67629F24" w14:textId="37781EC5" w:rsidR="00CC0636" w:rsidRDefault="006C253C" w:rsidP="00510A86">
      <w:pPr>
        <w:rPr>
          <w:b/>
        </w:rPr>
      </w:pPr>
      <w:r>
        <w:rPr>
          <w:b/>
        </w:rPr>
        <w:t>Small Isles Games 2017</w:t>
      </w:r>
    </w:p>
    <w:p w14:paraId="446DF1E9" w14:textId="77777777" w:rsidR="00CC6976" w:rsidRDefault="00CC6976" w:rsidP="00510A86">
      <w:pPr>
        <w:rPr>
          <w:b/>
        </w:rPr>
      </w:pPr>
    </w:p>
    <w:p w14:paraId="46F0724C" w14:textId="59F394EC" w:rsidR="00CC6976" w:rsidRDefault="006C253C" w:rsidP="00510A86">
      <w:r>
        <w:t>The proposed date for this is 22</w:t>
      </w:r>
      <w:r w:rsidRPr="006C253C">
        <w:rPr>
          <w:vertAlign w:val="superscript"/>
        </w:rPr>
        <w:t>nd</w:t>
      </w:r>
      <w:r>
        <w:t xml:space="preserve"> July 2017. Volunteers for Games Committee are welcome. We need to book a band, book the marquee and </w:t>
      </w:r>
      <w:proofErr w:type="spellStart"/>
      <w:r>
        <w:t>organise</w:t>
      </w:r>
      <w:proofErr w:type="spellEnd"/>
      <w:r>
        <w:t xml:space="preserve"> the games themselves.</w:t>
      </w:r>
    </w:p>
    <w:p w14:paraId="4CC919E7" w14:textId="07B26148" w:rsidR="006C253C" w:rsidRDefault="006C253C" w:rsidP="00510A86">
      <w:r>
        <w:t>Suggestions so far include:</w:t>
      </w:r>
    </w:p>
    <w:p w14:paraId="614AB1A4" w14:textId="70D59D68" w:rsidR="006C253C" w:rsidRPr="00CC6976" w:rsidRDefault="006C253C" w:rsidP="00510A86">
      <w:r>
        <w:t xml:space="preserve">Assault course, ‘bang the nail in the wood’, long jump, high jump, bungee run, shotput, caber, wellie wang, cross-country run. </w:t>
      </w:r>
    </w:p>
    <w:p w14:paraId="115DA009" w14:textId="77777777" w:rsidR="00CC6976" w:rsidRDefault="00CC6976" w:rsidP="00510A86"/>
    <w:p w14:paraId="4D802116" w14:textId="1E7FC779" w:rsidR="00CC0636" w:rsidRPr="00CC0636" w:rsidRDefault="006C253C" w:rsidP="00510A86">
      <w:pPr>
        <w:rPr>
          <w:b/>
        </w:rPr>
      </w:pPr>
      <w:r>
        <w:rPr>
          <w:b/>
        </w:rPr>
        <w:t>SPA amendments</w:t>
      </w:r>
    </w:p>
    <w:p w14:paraId="68819FE6" w14:textId="77777777" w:rsidR="00CC0636" w:rsidRDefault="00CC0636" w:rsidP="00510A86"/>
    <w:p w14:paraId="2BDB25B7" w14:textId="2EDCBA6E" w:rsidR="00CC0636" w:rsidRDefault="00636435" w:rsidP="00510A86">
      <w:r>
        <w:t xml:space="preserve">SNH </w:t>
      </w:r>
      <w:proofErr w:type="gramStart"/>
      <w:r>
        <w:t>want</w:t>
      </w:r>
      <w:proofErr w:type="gramEnd"/>
      <w:r>
        <w:t xml:space="preserve"> to extend the Special Protection Area out into the sea around Rum, to protect the red </w:t>
      </w:r>
      <w:proofErr w:type="gramStart"/>
      <w:r>
        <w:t>throated</w:t>
      </w:r>
      <w:proofErr w:type="gramEnd"/>
      <w:r>
        <w:t xml:space="preserve"> diver feeding grounds. This may (or may not!) have an impact on future pursuits such as fishing, kayaking, jet skis etc.</w:t>
      </w:r>
    </w:p>
    <w:p w14:paraId="5BC39B42" w14:textId="39D192AC" w:rsidR="00636435" w:rsidRDefault="00636435" w:rsidP="00510A86">
      <w:r>
        <w:t>Follow this link for more information:</w:t>
      </w:r>
    </w:p>
    <w:p w14:paraId="722969ED" w14:textId="497AA74E" w:rsidR="00636435" w:rsidRDefault="00636435" w:rsidP="00510A86">
      <w:hyperlink r:id="rId6" w:history="1">
        <w:r w:rsidRPr="0095070F">
          <w:rPr>
            <w:rStyle w:val="Hyperlink"/>
          </w:rPr>
          <w:t>http://www.snh.gov.uk/protecting-scotlands-nature/protected-areas/proposed-marine-spas/</w:t>
        </w:r>
      </w:hyperlink>
    </w:p>
    <w:p w14:paraId="20DD1D95" w14:textId="52B5FBD0" w:rsidR="00636435" w:rsidRDefault="00636435" w:rsidP="00510A86"/>
    <w:p w14:paraId="3D54659E" w14:textId="77777777" w:rsidR="00636435" w:rsidRDefault="00636435" w:rsidP="00510A86">
      <w:r>
        <w:t>There is a link on that page called ‘Respond Now’ and that will take you to the survey where you can have your say.</w:t>
      </w:r>
    </w:p>
    <w:p w14:paraId="2A8A3886" w14:textId="3337BB78" w:rsidR="00636435" w:rsidRDefault="00636435" w:rsidP="00510A86">
      <w:r>
        <w:t xml:space="preserve">This is worth thinking about and responding to. We may not do things like </w:t>
      </w:r>
      <w:proofErr w:type="gramStart"/>
      <w:r>
        <w:t>kayak</w:t>
      </w:r>
      <w:proofErr w:type="gramEnd"/>
      <w:r>
        <w:t xml:space="preserve"> rental or snorkeling/diving trips at present, but several years down the line, we may want to.</w:t>
      </w:r>
    </w:p>
    <w:p w14:paraId="2940AD6C" w14:textId="77777777" w:rsidR="00636435" w:rsidRDefault="00636435" w:rsidP="00510A86"/>
    <w:p w14:paraId="4096ABFB" w14:textId="5B54973A" w:rsidR="00717D43" w:rsidRPr="00717D43" w:rsidRDefault="00717D43" w:rsidP="006C253C">
      <w:pPr>
        <w:rPr>
          <w:b/>
        </w:rPr>
      </w:pPr>
      <w:r w:rsidRPr="00717D43">
        <w:rPr>
          <w:b/>
        </w:rPr>
        <w:t>Abandoned vehicles</w:t>
      </w:r>
    </w:p>
    <w:p w14:paraId="7FCC4A8A" w14:textId="77777777" w:rsidR="00717D43" w:rsidRDefault="00717D43" w:rsidP="006C253C"/>
    <w:p w14:paraId="573A7917" w14:textId="4C2C79D3" w:rsidR="00717D43" w:rsidRDefault="00717D43" w:rsidP="006C253C">
      <w:r>
        <w:t xml:space="preserve">The black van is the only vehicle looking abandoned in the square now, as the blue </w:t>
      </w:r>
      <w:proofErr w:type="spellStart"/>
      <w:r>
        <w:t>Peugot</w:t>
      </w:r>
      <w:proofErr w:type="spellEnd"/>
      <w:r>
        <w:t xml:space="preserve"> is running again. The black van needs a new starter motor which will hopefully be sorted soon. TC to move old </w:t>
      </w:r>
      <w:proofErr w:type="spellStart"/>
      <w:r>
        <w:t>woodburner</w:t>
      </w:r>
      <w:proofErr w:type="spellEnd"/>
      <w:r>
        <w:t xml:space="preserve"> into ranger shed in woodland.</w:t>
      </w:r>
    </w:p>
    <w:p w14:paraId="79444C35" w14:textId="77777777" w:rsidR="00717D43" w:rsidRDefault="00717D43" w:rsidP="006C253C"/>
    <w:p w14:paraId="614A7522" w14:textId="432ABBA7" w:rsidR="00717D43" w:rsidRPr="00717D43" w:rsidRDefault="00717D43" w:rsidP="006C253C">
      <w:pPr>
        <w:rPr>
          <w:b/>
        </w:rPr>
      </w:pPr>
      <w:r w:rsidRPr="00717D43">
        <w:rPr>
          <w:b/>
        </w:rPr>
        <w:t>Hall name sign</w:t>
      </w:r>
    </w:p>
    <w:p w14:paraId="007C7F42" w14:textId="77777777" w:rsidR="00717D43" w:rsidRDefault="00717D43" w:rsidP="006C253C"/>
    <w:p w14:paraId="596DC3BE" w14:textId="78CBA69D" w:rsidR="00717D43" w:rsidRDefault="00717D43" w:rsidP="006C253C">
      <w:r>
        <w:t>The painted sign will be taken down and repainted by Rum Primary School pupils. The triangular sign will be fixed in place beneath the apex of the doorway, where it was designed to be placed originally. The painted letter sign will be fixed in place further into the porch, protecting it from wind and rain.</w:t>
      </w:r>
    </w:p>
    <w:p w14:paraId="1AAFDFED" w14:textId="1BC0C795" w:rsidR="00717D43" w:rsidRDefault="00717D43" w:rsidP="006C253C">
      <w:r>
        <w:t>Rum Primary School also has a new wooden sign that people are welcome to go and have a look at.</w:t>
      </w:r>
    </w:p>
    <w:p w14:paraId="6F508A08" w14:textId="77777777" w:rsidR="00717D43" w:rsidRDefault="00717D43" w:rsidP="006C253C"/>
    <w:p w14:paraId="37C3D52A" w14:textId="621F9185" w:rsidR="00717D43" w:rsidRPr="00717D43" w:rsidRDefault="00717D43" w:rsidP="006C253C">
      <w:pPr>
        <w:rPr>
          <w:b/>
        </w:rPr>
      </w:pPr>
      <w:r w:rsidRPr="00717D43">
        <w:rPr>
          <w:b/>
        </w:rPr>
        <w:t>Maud from the Netherlands</w:t>
      </w:r>
    </w:p>
    <w:p w14:paraId="0E47589F" w14:textId="77777777" w:rsidR="00717D43" w:rsidRDefault="00717D43" w:rsidP="006C253C"/>
    <w:p w14:paraId="36E1985C" w14:textId="77777777" w:rsidR="00717D43" w:rsidRDefault="00717D43" w:rsidP="006C253C">
      <w:r>
        <w:t xml:space="preserve">Maud first got in touch through Nic’s </w:t>
      </w:r>
      <w:proofErr w:type="gramStart"/>
      <w:r>
        <w:t>blog, and</w:t>
      </w:r>
      <w:proofErr w:type="gramEnd"/>
      <w:r>
        <w:t xml:space="preserve"> would like to </w:t>
      </w:r>
      <w:proofErr w:type="spellStart"/>
      <w:r>
        <w:t>centre</w:t>
      </w:r>
      <w:proofErr w:type="spellEnd"/>
      <w:r>
        <w:t xml:space="preserve"> her dissertation on an isolated community. TC has offered to rent her a room for October and November of this year. She has not yet confirmed if she will take up the offer though. </w:t>
      </w:r>
    </w:p>
    <w:p w14:paraId="701E7946" w14:textId="67D1ACF4" w:rsidR="00717D43" w:rsidRDefault="00717D43" w:rsidP="006C253C">
      <w:r>
        <w:t>TC wanted to ask if the community is ok with someone wanting to come and stay here and ask people about their lives, but all agreed that it’s up to each individual if they want to talk to Maud or not.</w:t>
      </w:r>
    </w:p>
    <w:p w14:paraId="26034DF0" w14:textId="77777777" w:rsidR="00717D43" w:rsidRDefault="00717D43" w:rsidP="006C253C"/>
    <w:p w14:paraId="71E4F264" w14:textId="1B371724" w:rsidR="00717D43" w:rsidRPr="00717D43" w:rsidRDefault="00717D43" w:rsidP="006C253C">
      <w:pPr>
        <w:rPr>
          <w:b/>
        </w:rPr>
      </w:pPr>
      <w:r w:rsidRPr="00717D43">
        <w:rPr>
          <w:b/>
        </w:rPr>
        <w:t>Containers</w:t>
      </w:r>
    </w:p>
    <w:p w14:paraId="7733D9CA" w14:textId="77777777" w:rsidR="00717D43" w:rsidRDefault="00717D43" w:rsidP="006C253C"/>
    <w:p w14:paraId="2B7F8431" w14:textId="3337F118" w:rsidR="00717D43" w:rsidRDefault="00717D43" w:rsidP="006C253C">
      <w:r>
        <w:t>TC to email Stewart Sandison about the need for planning permission, as they will go on a site where a shed currently exists.</w:t>
      </w:r>
    </w:p>
    <w:p w14:paraId="55FF038C" w14:textId="77777777" w:rsidR="00717D43" w:rsidRDefault="00717D43" w:rsidP="006C253C"/>
    <w:p w14:paraId="6ED5771C" w14:textId="3C213562" w:rsidR="00717D43" w:rsidRPr="00E84DF1" w:rsidRDefault="00717D43" w:rsidP="006C253C">
      <w:pPr>
        <w:rPr>
          <w:b/>
        </w:rPr>
      </w:pPr>
      <w:r w:rsidRPr="00E84DF1">
        <w:rPr>
          <w:b/>
        </w:rPr>
        <w:t>Weather station</w:t>
      </w:r>
    </w:p>
    <w:p w14:paraId="4B70A971" w14:textId="77777777" w:rsidR="00717D43" w:rsidRDefault="00717D43" w:rsidP="006C253C"/>
    <w:p w14:paraId="4F6045F5" w14:textId="42B103BA" w:rsidR="00717D43" w:rsidRDefault="00717D43" w:rsidP="006C253C">
      <w:r>
        <w:t xml:space="preserve">The original weather station is thought not to be operational </w:t>
      </w:r>
      <w:proofErr w:type="gramStart"/>
      <w:r>
        <w:t>any more</w:t>
      </w:r>
      <w:proofErr w:type="gramEnd"/>
      <w:r>
        <w:t>. The consensus was that Fliss may know where it came from originally and if we can obtain another one. TC to email.</w:t>
      </w:r>
    </w:p>
    <w:p w14:paraId="522EC499" w14:textId="77777777" w:rsidR="00E84DF1" w:rsidRDefault="00E84DF1" w:rsidP="006C253C"/>
    <w:p w14:paraId="6738FC8B" w14:textId="1AE4E509" w:rsidR="00E84DF1" w:rsidRPr="00E84DF1" w:rsidRDefault="00E84DF1" w:rsidP="006C253C">
      <w:pPr>
        <w:rPr>
          <w:b/>
        </w:rPr>
      </w:pPr>
      <w:r w:rsidRPr="00E84DF1">
        <w:rPr>
          <w:b/>
        </w:rPr>
        <w:t>Harris Lodge</w:t>
      </w:r>
    </w:p>
    <w:p w14:paraId="103D4DF8" w14:textId="77777777" w:rsidR="00E84DF1" w:rsidRDefault="00E84DF1" w:rsidP="006C253C"/>
    <w:p w14:paraId="6109C891" w14:textId="5763C184" w:rsidR="00717D43" w:rsidRDefault="00E84DF1" w:rsidP="006C253C">
      <w:r>
        <w:t xml:space="preserve">It was thought that Toby Fitcher-Irvine has already been approached about taking on Harris Lodge: TC to look back through minutes </w:t>
      </w:r>
      <w:proofErr w:type="gramStart"/>
      <w:r>
        <w:t>and also</w:t>
      </w:r>
      <w:proofErr w:type="gramEnd"/>
      <w:r>
        <w:t xml:space="preserve"> email Toby.</w:t>
      </w:r>
      <w:r w:rsidRPr="00E84DF1">
        <w:t xml:space="preserve"> </w:t>
      </w:r>
      <w:r>
        <w:t xml:space="preserve">Expressions of interest </w:t>
      </w:r>
      <w:proofErr w:type="gramStart"/>
      <w:r>
        <w:t>in</w:t>
      </w:r>
      <w:proofErr w:type="gramEnd"/>
      <w:r>
        <w:t xml:space="preserve"> Harris Lodge are encouraged.</w:t>
      </w:r>
    </w:p>
    <w:p w14:paraId="79183E4A" w14:textId="77777777" w:rsidR="00CC0636" w:rsidRDefault="00CC0636" w:rsidP="00510A86"/>
    <w:p w14:paraId="321A8E53" w14:textId="66D85C85" w:rsidR="00CC0636" w:rsidRPr="00CC0636" w:rsidRDefault="00297A42" w:rsidP="00510A86">
      <w:pPr>
        <w:rPr>
          <w:b/>
        </w:rPr>
      </w:pPr>
      <w:r>
        <w:rPr>
          <w:b/>
        </w:rPr>
        <w:t>AOB</w:t>
      </w:r>
    </w:p>
    <w:p w14:paraId="3FD2E04B" w14:textId="77777777" w:rsidR="00CC0636" w:rsidRDefault="00CC0636" w:rsidP="00510A86"/>
    <w:p w14:paraId="6307C8FF" w14:textId="3F452A18" w:rsidR="005070B1" w:rsidRPr="00334485" w:rsidRDefault="00E84DF1" w:rsidP="00510A86">
      <w:pPr>
        <w:rPr>
          <w:b/>
        </w:rPr>
      </w:pPr>
      <w:r w:rsidRPr="00334485">
        <w:rPr>
          <w:b/>
        </w:rPr>
        <w:t>Footbridge over Kinloch River</w:t>
      </w:r>
    </w:p>
    <w:p w14:paraId="5B6CBD66" w14:textId="77777777" w:rsidR="00E84DF1" w:rsidRDefault="00E84DF1" w:rsidP="00510A86"/>
    <w:p w14:paraId="75AAD45C" w14:textId="2B33623E" w:rsidR="00E84DF1" w:rsidRDefault="00E84DF1" w:rsidP="00510A86">
      <w:r>
        <w:lastRenderedPageBreak/>
        <w:t>Planks from the Kilmory bridge may fit the Kinloch one. TC to email Mike Ingram and ask if it’s possible to use them. If so, DB to change them over.</w:t>
      </w:r>
    </w:p>
    <w:p w14:paraId="1272FF4D" w14:textId="77777777" w:rsidR="00CC0636" w:rsidRDefault="00CC0636" w:rsidP="00510A86"/>
    <w:p w14:paraId="6D4CBCA3" w14:textId="77777777" w:rsidR="00E84DF1" w:rsidRDefault="00E84DF1" w:rsidP="00510A86">
      <w:pPr>
        <w:rPr>
          <w:b/>
        </w:rPr>
      </w:pPr>
    </w:p>
    <w:p w14:paraId="7B935830" w14:textId="4DDF5ED5" w:rsidR="009A39A5" w:rsidRPr="00A3245B" w:rsidRDefault="009A39A5" w:rsidP="00510A86">
      <w:pPr>
        <w:rPr>
          <w:b/>
        </w:rPr>
      </w:pPr>
      <w:r w:rsidRPr="00A3245B">
        <w:rPr>
          <w:b/>
        </w:rPr>
        <w:t xml:space="preserve">Date for </w:t>
      </w:r>
      <w:r w:rsidR="00AF2A54">
        <w:rPr>
          <w:b/>
        </w:rPr>
        <w:t>next meeting</w:t>
      </w:r>
    </w:p>
    <w:p w14:paraId="42DC8E1E" w14:textId="77777777" w:rsidR="00A3245B" w:rsidRDefault="00A3245B" w:rsidP="00510A86"/>
    <w:p w14:paraId="2244F7CE" w14:textId="2800EF97" w:rsidR="00A3245B" w:rsidRDefault="008011A8" w:rsidP="00510A86">
      <w:r>
        <w:t xml:space="preserve">Thursday </w:t>
      </w:r>
      <w:r w:rsidR="00334485">
        <w:t>6</w:t>
      </w:r>
      <w:r w:rsidR="00297A42" w:rsidRPr="00297A42">
        <w:rPr>
          <w:vertAlign w:val="superscript"/>
        </w:rPr>
        <w:t>th</w:t>
      </w:r>
      <w:r w:rsidR="00297A42">
        <w:t xml:space="preserve"> </w:t>
      </w:r>
      <w:r w:rsidR="00334485">
        <w:t>October</w:t>
      </w:r>
      <w:r w:rsidR="00297A42">
        <w:t xml:space="preserve"> </w:t>
      </w:r>
      <w:r w:rsidR="00A3245B">
        <w:t>2016</w:t>
      </w:r>
      <w:r w:rsidR="00AF2A54">
        <w:t xml:space="preserve"> at 6pm</w:t>
      </w:r>
    </w:p>
    <w:p w14:paraId="6E5CFBE0" w14:textId="77777777" w:rsidR="00297A42" w:rsidRDefault="00297A42" w:rsidP="005070B1"/>
    <w:p w14:paraId="71C799B6" w14:textId="77777777" w:rsidR="005070B1" w:rsidRDefault="005070B1" w:rsidP="005070B1">
      <w:r>
        <w:t xml:space="preserve">Please write agenda items on the </w:t>
      </w:r>
      <w:proofErr w:type="gramStart"/>
      <w:r>
        <w:t>notice board</w:t>
      </w:r>
      <w:proofErr w:type="gramEnd"/>
      <w:r>
        <w:t xml:space="preserve"> at the shop, or </w:t>
      </w:r>
      <w:proofErr w:type="gramStart"/>
      <w:r>
        <w:t>email to</w:t>
      </w:r>
      <w:proofErr w:type="gramEnd"/>
      <w:r>
        <w:t xml:space="preserve"> Trudi.</w:t>
      </w:r>
    </w:p>
    <w:p w14:paraId="0037AB60" w14:textId="77777777" w:rsidR="00297A42" w:rsidRDefault="00297A42"/>
    <w:p w14:paraId="2A7E6B85" w14:textId="5027B254" w:rsidR="00510A86" w:rsidRDefault="005070B1">
      <w:r>
        <w:t>Many thanks</w:t>
      </w:r>
    </w:p>
    <w:p w14:paraId="46629CD7" w14:textId="77777777" w:rsidR="005070B1" w:rsidRDefault="005070B1"/>
    <w:p w14:paraId="25DE092D" w14:textId="77777777" w:rsidR="005070B1" w:rsidRDefault="005070B1"/>
    <w:p w14:paraId="5212D2C5" w14:textId="77777777" w:rsidR="005070B1" w:rsidRDefault="005070B1">
      <w:pPr>
        <w:rPr>
          <w:rFonts w:asciiTheme="minorHAnsi" w:hAnsiTheme="minorHAnsi"/>
        </w:rPr>
      </w:pPr>
    </w:p>
    <w:sectPr w:rsidR="005070B1" w:rsidSect="00D55575">
      <w:footerReference w:type="even" r:id="rId7"/>
      <w:footerReference w:type="default" r:id="rId8"/>
      <w:pgSz w:w="11900" w:h="16840"/>
      <w:pgMar w:top="1134"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94852" w14:textId="77777777" w:rsidR="00C57384" w:rsidRDefault="00C57384" w:rsidP="002F59F6">
      <w:r>
        <w:separator/>
      </w:r>
    </w:p>
  </w:endnote>
  <w:endnote w:type="continuationSeparator" w:id="0">
    <w:p w14:paraId="36989AEB" w14:textId="77777777" w:rsidR="00C57384" w:rsidRDefault="00C57384" w:rsidP="002F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8EC0" w14:textId="77777777" w:rsidR="00717D43" w:rsidRDefault="00717D43" w:rsidP="00030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F46237" w14:textId="77777777" w:rsidR="00717D43" w:rsidRDefault="00717D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DE58D" w14:textId="77777777" w:rsidR="00717D43" w:rsidRDefault="00717D43" w:rsidP="000304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95C2D">
      <w:rPr>
        <w:rStyle w:val="PageNumber"/>
        <w:noProof/>
      </w:rPr>
      <w:t>1</w:t>
    </w:r>
    <w:r>
      <w:rPr>
        <w:rStyle w:val="PageNumber"/>
      </w:rPr>
      <w:fldChar w:fldCharType="end"/>
    </w:r>
  </w:p>
  <w:p w14:paraId="5944A013" w14:textId="77777777" w:rsidR="00717D43" w:rsidRDefault="00717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C84E" w14:textId="77777777" w:rsidR="00C57384" w:rsidRDefault="00C57384" w:rsidP="002F59F6">
      <w:r>
        <w:separator/>
      </w:r>
    </w:p>
  </w:footnote>
  <w:footnote w:type="continuationSeparator" w:id="0">
    <w:p w14:paraId="3E7047FD" w14:textId="77777777" w:rsidR="00C57384" w:rsidRDefault="00C57384" w:rsidP="002F59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57"/>
  <w:drawingGridVerticalSpacing w:val="357"/>
  <w:displayHorizontalDrawingGridEvery w:val="0"/>
  <w:displayVerticalDrawingGridEvery w:val="0"/>
  <w:doNotUseMarginsForDrawingGridOrigin/>
  <w:drawingGridHorizontalOrigin w:val="1134"/>
  <w:drawingGridVerticalOrigin w:val="1134"/>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A86"/>
    <w:rsid w:val="00011A6E"/>
    <w:rsid w:val="000231D6"/>
    <w:rsid w:val="00023766"/>
    <w:rsid w:val="0003045A"/>
    <w:rsid w:val="00040CA6"/>
    <w:rsid w:val="00066AA0"/>
    <w:rsid w:val="0007051E"/>
    <w:rsid w:val="000768C8"/>
    <w:rsid w:val="00097833"/>
    <w:rsid w:val="000F533C"/>
    <w:rsid w:val="000F6646"/>
    <w:rsid w:val="00104763"/>
    <w:rsid w:val="00107B32"/>
    <w:rsid w:val="00123B0C"/>
    <w:rsid w:val="00180240"/>
    <w:rsid w:val="001E78BB"/>
    <w:rsid w:val="001E7C28"/>
    <w:rsid w:val="001F2CB3"/>
    <w:rsid w:val="0022400D"/>
    <w:rsid w:val="00225830"/>
    <w:rsid w:val="00227D22"/>
    <w:rsid w:val="002705F8"/>
    <w:rsid w:val="00297A42"/>
    <w:rsid w:val="002B6E0A"/>
    <w:rsid w:val="002F128F"/>
    <w:rsid w:val="002F59F6"/>
    <w:rsid w:val="002F5A08"/>
    <w:rsid w:val="00314B0F"/>
    <w:rsid w:val="00334485"/>
    <w:rsid w:val="00354F22"/>
    <w:rsid w:val="00372DD0"/>
    <w:rsid w:val="00373B62"/>
    <w:rsid w:val="00380A43"/>
    <w:rsid w:val="003B50BB"/>
    <w:rsid w:val="003E2325"/>
    <w:rsid w:val="00475F0E"/>
    <w:rsid w:val="004A0D58"/>
    <w:rsid w:val="004A129B"/>
    <w:rsid w:val="004F0804"/>
    <w:rsid w:val="00502D79"/>
    <w:rsid w:val="005070B1"/>
    <w:rsid w:val="00510A86"/>
    <w:rsid w:val="00515F10"/>
    <w:rsid w:val="00520D3A"/>
    <w:rsid w:val="00527638"/>
    <w:rsid w:val="00540724"/>
    <w:rsid w:val="00562634"/>
    <w:rsid w:val="005821E1"/>
    <w:rsid w:val="005C0BD9"/>
    <w:rsid w:val="005C2C77"/>
    <w:rsid w:val="005F1E4C"/>
    <w:rsid w:val="00612222"/>
    <w:rsid w:val="006274C0"/>
    <w:rsid w:val="00636435"/>
    <w:rsid w:val="00690C80"/>
    <w:rsid w:val="00695C2D"/>
    <w:rsid w:val="006B5BC4"/>
    <w:rsid w:val="006C253C"/>
    <w:rsid w:val="00717D43"/>
    <w:rsid w:val="00782F42"/>
    <w:rsid w:val="00795F76"/>
    <w:rsid w:val="007972BA"/>
    <w:rsid w:val="007B0C3E"/>
    <w:rsid w:val="007F5077"/>
    <w:rsid w:val="008011A8"/>
    <w:rsid w:val="00802D88"/>
    <w:rsid w:val="00836FD7"/>
    <w:rsid w:val="008661EF"/>
    <w:rsid w:val="00871A38"/>
    <w:rsid w:val="00883B8E"/>
    <w:rsid w:val="008840F1"/>
    <w:rsid w:val="00893458"/>
    <w:rsid w:val="008A75BF"/>
    <w:rsid w:val="008C5D79"/>
    <w:rsid w:val="008E133C"/>
    <w:rsid w:val="008F6642"/>
    <w:rsid w:val="00910011"/>
    <w:rsid w:val="009172E3"/>
    <w:rsid w:val="009236A9"/>
    <w:rsid w:val="00973EAE"/>
    <w:rsid w:val="0098657A"/>
    <w:rsid w:val="00994857"/>
    <w:rsid w:val="009A39A5"/>
    <w:rsid w:val="009C676C"/>
    <w:rsid w:val="009D2031"/>
    <w:rsid w:val="009D5CBF"/>
    <w:rsid w:val="009E6E5A"/>
    <w:rsid w:val="00A0540F"/>
    <w:rsid w:val="00A11E4D"/>
    <w:rsid w:val="00A27C79"/>
    <w:rsid w:val="00A3245B"/>
    <w:rsid w:val="00A405FD"/>
    <w:rsid w:val="00A45CBE"/>
    <w:rsid w:val="00A57852"/>
    <w:rsid w:val="00A620A4"/>
    <w:rsid w:val="00AB0071"/>
    <w:rsid w:val="00AC7798"/>
    <w:rsid w:val="00AD75AE"/>
    <w:rsid w:val="00AF2A54"/>
    <w:rsid w:val="00B153E5"/>
    <w:rsid w:val="00B35A48"/>
    <w:rsid w:val="00B527A5"/>
    <w:rsid w:val="00B87D9B"/>
    <w:rsid w:val="00B93E54"/>
    <w:rsid w:val="00C5493C"/>
    <w:rsid w:val="00C57384"/>
    <w:rsid w:val="00C8162C"/>
    <w:rsid w:val="00C975EA"/>
    <w:rsid w:val="00CB52A9"/>
    <w:rsid w:val="00CC0636"/>
    <w:rsid w:val="00CC577F"/>
    <w:rsid w:val="00CC6976"/>
    <w:rsid w:val="00CD462D"/>
    <w:rsid w:val="00CE6B17"/>
    <w:rsid w:val="00D02C25"/>
    <w:rsid w:val="00D22381"/>
    <w:rsid w:val="00D32396"/>
    <w:rsid w:val="00D53F85"/>
    <w:rsid w:val="00D55111"/>
    <w:rsid w:val="00D55575"/>
    <w:rsid w:val="00D920DE"/>
    <w:rsid w:val="00DA6E9F"/>
    <w:rsid w:val="00DC4964"/>
    <w:rsid w:val="00DC5695"/>
    <w:rsid w:val="00DE299F"/>
    <w:rsid w:val="00E640D8"/>
    <w:rsid w:val="00E7612C"/>
    <w:rsid w:val="00E84DF1"/>
    <w:rsid w:val="00E948A6"/>
    <w:rsid w:val="00EF28A8"/>
    <w:rsid w:val="00F1568F"/>
    <w:rsid w:val="00F214F9"/>
    <w:rsid w:val="00F440F9"/>
    <w:rsid w:val="00F63170"/>
    <w:rsid w:val="00F76BB9"/>
    <w:rsid w:val="00F9153A"/>
    <w:rsid w:val="00FB40AC"/>
    <w:rsid w:val="00FC3EF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686CA9"/>
  <w15:docId w15:val="{79B9F7D4-5890-4C8C-9B86-BE8DF1621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0BB"/>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59F6"/>
    <w:pPr>
      <w:tabs>
        <w:tab w:val="center" w:pos="4320"/>
        <w:tab w:val="right" w:pos="8640"/>
      </w:tabs>
    </w:pPr>
  </w:style>
  <w:style w:type="character" w:customStyle="1" w:styleId="FooterChar">
    <w:name w:val="Footer Char"/>
    <w:basedOn w:val="DefaultParagraphFont"/>
    <w:link w:val="Footer"/>
    <w:uiPriority w:val="99"/>
    <w:rsid w:val="002F59F6"/>
    <w:rPr>
      <w:rFonts w:ascii="Arial" w:hAnsi="Arial"/>
    </w:rPr>
  </w:style>
  <w:style w:type="character" w:styleId="PageNumber">
    <w:name w:val="page number"/>
    <w:basedOn w:val="DefaultParagraphFont"/>
    <w:uiPriority w:val="99"/>
    <w:semiHidden/>
    <w:unhideWhenUsed/>
    <w:rsid w:val="002F59F6"/>
  </w:style>
  <w:style w:type="character" w:styleId="Hyperlink">
    <w:name w:val="Hyperlink"/>
    <w:basedOn w:val="DefaultParagraphFont"/>
    <w:uiPriority w:val="99"/>
    <w:unhideWhenUsed/>
    <w:rsid w:val="006364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nh.gov.uk/protecting-scotlands-nature/protected-areas/proposed-marine-spa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Clarke</dc:creator>
  <cp:keywords/>
  <dc:description/>
  <cp:lastModifiedBy>Jinty Crocket</cp:lastModifiedBy>
  <cp:revision>2</cp:revision>
  <dcterms:created xsi:type="dcterms:W3CDTF">2026-09-22T11:05:00Z</dcterms:created>
  <dcterms:modified xsi:type="dcterms:W3CDTF">2026-09-22T11:05:00Z</dcterms:modified>
</cp:coreProperties>
</file>