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457F" w14:textId="77777777" w:rsidR="00CF5096" w:rsidRDefault="00CF5096" w:rsidP="00CF5096">
      <w:pPr>
        <w:rPr>
          <w:color w:val="4472C4" w:themeColor="accent1"/>
        </w:rPr>
      </w:pPr>
      <w:r w:rsidRPr="00930622">
        <w:rPr>
          <w:color w:val="4472C4" w:themeColor="accent1"/>
        </w:rPr>
        <w:t>There are many organisations offering help at this time</w:t>
      </w:r>
      <w:r>
        <w:rPr>
          <w:color w:val="4472C4" w:themeColor="accent1"/>
        </w:rPr>
        <w:t>.</w:t>
      </w:r>
    </w:p>
    <w:p w14:paraId="213DFD18" w14:textId="77777777" w:rsidR="00CF5096" w:rsidRDefault="00CF5096" w:rsidP="00CF5096">
      <w:pPr>
        <w:jc w:val="center"/>
        <w:rPr>
          <w:color w:val="4472C4" w:themeColor="accent1"/>
        </w:rPr>
      </w:pPr>
      <w:r>
        <w:rPr>
          <w:color w:val="4472C4" w:themeColor="accent1"/>
        </w:rPr>
        <w:t>You can find more information at</w:t>
      </w:r>
    </w:p>
    <w:p w14:paraId="62234108" w14:textId="77777777" w:rsidR="00CF5096" w:rsidRPr="004A2CF5" w:rsidRDefault="00CF5096" w:rsidP="00CF509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A2CF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Mental Health Helplines</w:t>
      </w:r>
    </w:p>
    <w:p w14:paraId="7D82BC66" w14:textId="77777777" w:rsidR="00CF5096" w:rsidRPr="00A05D25" w:rsidRDefault="00CF5096" w:rsidP="00CF509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" w:history="1">
        <w:r w:rsidRPr="004A2CF5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en-GB"/>
          </w:rPr>
          <w:t>https://www.nhs.uk/conditions/stress-anxiety-depression/mental-health-helplines/</w:t>
        </w:r>
      </w:hyperlink>
    </w:p>
    <w:p w14:paraId="1B8295DC" w14:textId="77777777" w:rsidR="00CF5096" w:rsidRPr="00A05D25" w:rsidRDefault="00CF5096" w:rsidP="00CF5096">
      <w:pPr>
        <w:rPr>
          <w:color w:val="4472C4" w:themeColor="accent1"/>
          <w:sz w:val="10"/>
          <w:szCs w:val="10"/>
        </w:rPr>
      </w:pPr>
    </w:p>
    <w:p w14:paraId="7BBBD5AF" w14:textId="77777777" w:rsidR="00CF5096" w:rsidRPr="00930622" w:rsidRDefault="00CF5096" w:rsidP="00CF5096">
      <w:pPr>
        <w:jc w:val="center"/>
        <w:rPr>
          <w:color w:val="4472C4" w:themeColor="accent1"/>
        </w:rPr>
      </w:pPr>
      <w:r w:rsidRPr="00930622">
        <w:rPr>
          <w:color w:val="4472C4" w:themeColor="accent1"/>
        </w:rPr>
        <w:t xml:space="preserve">This </w:t>
      </w:r>
      <w:r>
        <w:rPr>
          <w:color w:val="4472C4" w:themeColor="accent1"/>
        </w:rPr>
        <w:t>leaflet</w:t>
      </w:r>
      <w:r w:rsidRPr="00930622">
        <w:rPr>
          <w:color w:val="4472C4" w:themeColor="accent1"/>
        </w:rPr>
        <w:t xml:space="preserve"> is put together by the church community</w:t>
      </w:r>
      <w:r>
        <w:rPr>
          <w:color w:val="4472C4" w:themeColor="accent1"/>
        </w:rPr>
        <w:t xml:space="preserve"> of </w:t>
      </w:r>
      <w:proofErr w:type="spellStart"/>
      <w:r>
        <w:rPr>
          <w:color w:val="4472C4" w:themeColor="accent1"/>
        </w:rPr>
        <w:t>Drylaw</w:t>
      </w:r>
      <w:proofErr w:type="spellEnd"/>
      <w:r>
        <w:rPr>
          <w:color w:val="4472C4" w:themeColor="accent1"/>
        </w:rPr>
        <w:t xml:space="preserve"> Parish Church. </w:t>
      </w:r>
      <w:r w:rsidRPr="00930622">
        <w:rPr>
          <w:color w:val="4472C4" w:themeColor="accent1"/>
        </w:rPr>
        <w:t>For further support please phone</w:t>
      </w:r>
    </w:p>
    <w:p w14:paraId="7001A6B0" w14:textId="77777777" w:rsidR="00CF5096" w:rsidRPr="00930622" w:rsidRDefault="00CF5096" w:rsidP="00CF5096">
      <w:pPr>
        <w:jc w:val="center"/>
        <w:rPr>
          <w:color w:val="4472C4" w:themeColor="accent1"/>
        </w:rPr>
      </w:pPr>
      <w:r w:rsidRPr="00930622">
        <w:rPr>
          <w:color w:val="4472C4" w:themeColor="accent1"/>
        </w:rPr>
        <w:t>07935 723 968 to speak to our minister</w:t>
      </w:r>
    </w:p>
    <w:p w14:paraId="0A64A18E" w14:textId="77777777" w:rsidR="00CF5096" w:rsidRDefault="00CF5096" w:rsidP="00CF5096">
      <w:pPr>
        <w:jc w:val="center"/>
        <w:rPr>
          <w:color w:val="4472C4" w:themeColor="accent1"/>
        </w:rPr>
      </w:pPr>
      <w:r w:rsidRPr="00930622">
        <w:rPr>
          <w:color w:val="4472C4" w:themeColor="accent1"/>
        </w:rPr>
        <w:t>Rev. Jenny Williams</w:t>
      </w:r>
    </w:p>
    <w:p w14:paraId="5196828D" w14:textId="77777777" w:rsidR="00CF5096" w:rsidRDefault="00CF5096" w:rsidP="00CF5096">
      <w:pPr>
        <w:jc w:val="center"/>
        <w:rPr>
          <w:color w:val="4472C4" w:themeColor="accent1"/>
        </w:rPr>
      </w:pPr>
      <w:r>
        <w:rPr>
          <w:color w:val="4472C4" w:themeColor="accent1"/>
        </w:rPr>
        <w:t>It is also possible to use Skype,</w:t>
      </w:r>
      <w:r w:rsidRPr="00930622">
        <w:rPr>
          <w:color w:val="4472C4" w:themeColor="accent1"/>
        </w:rPr>
        <w:t xml:space="preserve"> Facetime, </w:t>
      </w:r>
      <w:r>
        <w:rPr>
          <w:color w:val="4472C4" w:themeColor="accent1"/>
        </w:rPr>
        <w:t xml:space="preserve">or </w:t>
      </w:r>
      <w:r w:rsidRPr="00930622">
        <w:rPr>
          <w:color w:val="4472C4" w:themeColor="accent1"/>
        </w:rPr>
        <w:t>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50"/>
      </w:tblGrid>
      <w:tr w:rsidR="00CF5096" w14:paraId="24EA2C47" w14:textId="77777777" w:rsidTr="006F5B53">
        <w:tc>
          <w:tcPr>
            <w:tcW w:w="1980" w:type="dxa"/>
          </w:tcPr>
          <w:p w14:paraId="161B3D62" w14:textId="77777777" w:rsidR="00CF5096" w:rsidRDefault="00CF5096" w:rsidP="006F5B53">
            <w:pPr>
              <w:rPr>
                <w:color w:val="4472C4" w:themeColor="accent1"/>
              </w:rPr>
            </w:pPr>
          </w:p>
          <w:p w14:paraId="2E0E8A21" w14:textId="77777777" w:rsidR="00CF5096" w:rsidRDefault="00CF5096" w:rsidP="006F5B53">
            <w:pPr>
              <w:jc w:val="center"/>
              <w:rPr>
                <w:color w:val="4472C4" w:themeColor="accent1"/>
              </w:rPr>
            </w:pPr>
            <w:r>
              <w:rPr>
                <w:noProof/>
                <w:color w:val="4472C4" w:themeColor="accent1"/>
                <w:lang w:eastAsia="en-GB"/>
              </w:rPr>
              <w:drawing>
                <wp:inline distT="0" distB="0" distL="0" distR="0" wp14:anchorId="34EA7263" wp14:editId="2133153C">
                  <wp:extent cx="1107310" cy="965200"/>
                  <wp:effectExtent l="0" t="0" r="0" b="0"/>
                  <wp:docPr id="5" name="Picture 5" descr="A person holding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ullsizeoutput_3ae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48" cy="97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5F04C" w14:textId="77777777" w:rsidR="00CF5096" w:rsidRDefault="00CF5096" w:rsidP="006F5B53">
            <w:pPr>
              <w:jc w:val="center"/>
              <w:rPr>
                <w:color w:val="4472C4" w:themeColor="accent1"/>
              </w:rPr>
            </w:pPr>
          </w:p>
          <w:p w14:paraId="70708B6B" w14:textId="77777777" w:rsidR="00CF5096" w:rsidRDefault="00CF5096" w:rsidP="006F5B53">
            <w:pPr>
              <w:rPr>
                <w:color w:val="4472C4" w:themeColor="accent1"/>
              </w:rPr>
            </w:pPr>
          </w:p>
        </w:tc>
        <w:tc>
          <w:tcPr>
            <w:tcW w:w="5350" w:type="dxa"/>
          </w:tcPr>
          <w:p w14:paraId="28A172CC" w14:textId="77777777" w:rsidR="00CF5096" w:rsidRPr="006E6AD0" w:rsidRDefault="00CF5096" w:rsidP="006F5B53">
            <w:pPr>
              <w:jc w:val="center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  <w:p w14:paraId="54BDB760" w14:textId="77777777" w:rsidR="00CF5096" w:rsidRDefault="00CF5096" w:rsidP="006F5B53">
            <w:pPr>
              <w:jc w:val="center"/>
              <w:rPr>
                <w:b/>
                <w:bCs/>
                <w:color w:val="4472C4" w:themeColor="accent1"/>
              </w:rPr>
            </w:pPr>
            <w:r w:rsidRPr="00DB709C">
              <w:rPr>
                <w:b/>
                <w:bCs/>
                <w:color w:val="4472C4" w:themeColor="accent1"/>
              </w:rPr>
              <w:t xml:space="preserve">It is usually good to talk, to name the things that are bothering </w:t>
            </w:r>
            <w:r>
              <w:rPr>
                <w:b/>
                <w:bCs/>
                <w:color w:val="4472C4" w:themeColor="accent1"/>
              </w:rPr>
              <w:t xml:space="preserve">us </w:t>
            </w:r>
            <w:r w:rsidRPr="00DB709C">
              <w:rPr>
                <w:b/>
                <w:bCs/>
                <w:color w:val="4472C4" w:themeColor="accent1"/>
              </w:rPr>
              <w:t xml:space="preserve">and know that </w:t>
            </w:r>
            <w:r>
              <w:rPr>
                <w:b/>
                <w:bCs/>
                <w:color w:val="4472C4" w:themeColor="accent1"/>
              </w:rPr>
              <w:t>we</w:t>
            </w:r>
            <w:r w:rsidRPr="00DB709C">
              <w:rPr>
                <w:b/>
                <w:bCs/>
                <w:color w:val="4472C4" w:themeColor="accent1"/>
              </w:rPr>
              <w:t xml:space="preserve"> are listened to</w:t>
            </w:r>
            <w:r>
              <w:rPr>
                <w:b/>
                <w:bCs/>
                <w:color w:val="4472C4" w:themeColor="accent1"/>
              </w:rPr>
              <w:t xml:space="preserve"> and heard</w:t>
            </w:r>
            <w:r w:rsidRPr="00DB709C"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  <w:color w:val="4472C4" w:themeColor="accent1"/>
              </w:rPr>
              <w:t xml:space="preserve"> - </w:t>
            </w:r>
            <w:r w:rsidRPr="00DB709C">
              <w:rPr>
                <w:b/>
                <w:bCs/>
                <w:color w:val="4472C4" w:themeColor="accent1"/>
              </w:rPr>
              <w:t xml:space="preserve">in a way that helps </w:t>
            </w:r>
            <w:r>
              <w:rPr>
                <w:b/>
                <w:bCs/>
                <w:color w:val="4472C4" w:themeColor="accent1"/>
              </w:rPr>
              <w:t>us</w:t>
            </w:r>
            <w:r w:rsidRPr="00DB709C">
              <w:rPr>
                <w:b/>
                <w:bCs/>
                <w:color w:val="4472C4" w:themeColor="accent1"/>
              </w:rPr>
              <w:t xml:space="preserve"> find our own steps to</w:t>
            </w:r>
            <w:r>
              <w:rPr>
                <w:b/>
                <w:bCs/>
                <w:color w:val="4472C4" w:themeColor="accent1"/>
              </w:rPr>
              <w:t xml:space="preserve"> help ourselves, most especially in</w:t>
            </w:r>
            <w:r w:rsidRPr="00DB709C">
              <w:rPr>
                <w:b/>
                <w:bCs/>
                <w:color w:val="4472C4" w:themeColor="accent1"/>
              </w:rPr>
              <w:t xml:space="preserve"> this strange situation </w:t>
            </w:r>
            <w:r>
              <w:rPr>
                <w:b/>
                <w:bCs/>
                <w:color w:val="4472C4" w:themeColor="accent1"/>
              </w:rPr>
              <w:t>in which we all find ourselves.</w:t>
            </w:r>
            <w:r w:rsidRPr="00DB709C">
              <w:rPr>
                <w:b/>
                <w:bCs/>
                <w:color w:val="4472C4" w:themeColor="accent1"/>
              </w:rPr>
              <w:t xml:space="preserve"> </w:t>
            </w:r>
          </w:p>
          <w:p w14:paraId="0D30D1B8" w14:textId="77777777" w:rsidR="00CF5096" w:rsidRPr="009D35CE" w:rsidRDefault="00CF5096" w:rsidP="006F5B53">
            <w:pPr>
              <w:jc w:val="center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</w:tc>
      </w:tr>
    </w:tbl>
    <w:p w14:paraId="46B16E9E" w14:textId="77777777" w:rsidR="00CF5096" w:rsidRDefault="00CF5096" w:rsidP="00CF5096">
      <w:pPr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Wishing you all peace and hope</w:t>
      </w:r>
    </w:p>
    <w:p w14:paraId="1FED8089" w14:textId="77777777" w:rsidR="00CF5096" w:rsidRPr="00E93F41" w:rsidRDefault="00CF5096" w:rsidP="00CF5096">
      <w:pPr>
        <w:rPr>
          <w:sz w:val="16"/>
          <w:szCs w:val="16"/>
        </w:rPr>
      </w:pPr>
    </w:p>
    <w:p w14:paraId="7568D924" w14:textId="77777777" w:rsidR="00CF5096" w:rsidRDefault="00CF5096" w:rsidP="00CF5096">
      <w:pPr>
        <w:jc w:val="center"/>
      </w:pPr>
      <w:r>
        <w:rPr>
          <w:noProof/>
          <w:lang w:eastAsia="en-GB"/>
        </w:rPr>
        <w:drawing>
          <wp:inline distT="0" distB="0" distL="0" distR="0" wp14:anchorId="3FC26D66" wp14:editId="20EBAA4A">
            <wp:extent cx="3695700" cy="1270000"/>
            <wp:effectExtent l="0" t="0" r="0" b="0"/>
            <wp:docPr id="21" name="Picture 21" descr="A large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83645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F1DF5" w14:textId="77777777" w:rsidR="00CF5096" w:rsidRPr="00A05D25" w:rsidRDefault="00CF5096" w:rsidP="00CF5096">
      <w:pPr>
        <w:rPr>
          <w:sz w:val="10"/>
          <w:szCs w:val="10"/>
        </w:rPr>
      </w:pPr>
    </w:p>
    <w:p w14:paraId="260D1ECA" w14:textId="77777777" w:rsidR="00CF5096" w:rsidRPr="00DB709C" w:rsidRDefault="00CF5096" w:rsidP="00CF5096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proofErr w:type="spellStart"/>
      <w:r w:rsidRPr="00DB709C">
        <w:rPr>
          <w:color w:val="4472C4" w:themeColor="accent1"/>
        </w:rPr>
        <w:t>Drylaw</w:t>
      </w:r>
      <w:proofErr w:type="spellEnd"/>
      <w:r w:rsidRPr="00DB709C">
        <w:rPr>
          <w:color w:val="4472C4" w:themeColor="accent1"/>
        </w:rPr>
        <w:t xml:space="preserve"> Parish Church</w:t>
      </w:r>
    </w:p>
    <w:p w14:paraId="6062FC9A" w14:textId="77777777" w:rsidR="00CF5096" w:rsidRPr="00DB709C" w:rsidRDefault="00CF5096" w:rsidP="00CF5096">
      <w:pPr>
        <w:jc w:val="center"/>
        <w:rPr>
          <w:rFonts w:eastAsia="Times New Roman" w:cs="Arial"/>
          <w:color w:val="4472C4" w:themeColor="accent1"/>
          <w:sz w:val="24"/>
          <w:lang w:eastAsia="en-GB"/>
        </w:rPr>
      </w:pPr>
      <w:proofErr w:type="spellStart"/>
      <w:r w:rsidRPr="00DB709C">
        <w:rPr>
          <w:color w:val="4472C4" w:themeColor="accent1"/>
        </w:rPr>
        <w:t>Groathill</w:t>
      </w:r>
      <w:proofErr w:type="spellEnd"/>
      <w:r w:rsidRPr="00DB709C">
        <w:rPr>
          <w:color w:val="4472C4" w:themeColor="accent1"/>
        </w:rPr>
        <w:t xml:space="preserve"> Road North   Edinburgh  EH4 2RG</w:t>
      </w:r>
    </w:p>
    <w:p w14:paraId="50819C40" w14:textId="77777777" w:rsidR="00CF5096" w:rsidRDefault="00CF5096" w:rsidP="00CF5096">
      <w:pPr>
        <w:jc w:val="center"/>
        <w:rPr>
          <w:rFonts w:eastAsia="Times New Roman" w:cs="Arial"/>
          <w:color w:val="4472C4" w:themeColor="accent1"/>
          <w:sz w:val="24"/>
          <w:lang w:eastAsia="en-GB"/>
        </w:rPr>
      </w:pPr>
      <w:r w:rsidRPr="00DB709C">
        <w:rPr>
          <w:rFonts w:eastAsia="Times New Roman" w:cs="Arial"/>
          <w:color w:val="4472C4" w:themeColor="accent1"/>
          <w:sz w:val="24"/>
          <w:lang w:eastAsia="en-GB"/>
        </w:rPr>
        <w:t>Scottish Charity No. SC005744</w:t>
      </w:r>
    </w:p>
    <w:p w14:paraId="17542A34" w14:textId="77777777" w:rsidR="00CF5096" w:rsidRDefault="00CF5096" w:rsidP="00CF5096">
      <w:pPr>
        <w:jc w:val="center"/>
        <w:rPr>
          <w:rFonts w:eastAsia="Times New Roman" w:cs="Arial"/>
          <w:color w:val="4472C4" w:themeColor="accent1"/>
          <w:sz w:val="24"/>
          <w:lang w:eastAsia="en-GB"/>
        </w:rPr>
      </w:pPr>
      <w:hyperlink r:id="rId8" w:history="1">
        <w:r w:rsidRPr="00F22629">
          <w:rPr>
            <w:rStyle w:val="Hyperlink"/>
            <w:rFonts w:eastAsia="Times New Roman" w:cs="Arial"/>
            <w:sz w:val="24"/>
            <w:lang w:eastAsia="en-GB"/>
          </w:rPr>
          <w:t>drylawparishchurch@btinternet.com</w:t>
        </w:r>
      </w:hyperlink>
    </w:p>
    <w:p w14:paraId="12E3D666" w14:textId="77777777" w:rsidR="00CF5096" w:rsidRPr="00E93F41" w:rsidRDefault="00CF5096" w:rsidP="00CF5096">
      <w:pPr>
        <w:jc w:val="center"/>
        <w:rPr>
          <w:rFonts w:eastAsia="Times New Roman" w:cs="Arial"/>
          <w:b/>
          <w:bCs/>
          <w:color w:val="4472C4" w:themeColor="accent1"/>
          <w:sz w:val="24"/>
          <w:lang w:eastAsia="en-GB"/>
        </w:rPr>
      </w:pPr>
      <w:r w:rsidRPr="00E93F41">
        <w:rPr>
          <w:rFonts w:eastAsia="Times New Roman" w:cs="Arial"/>
          <w:b/>
          <w:bCs/>
          <w:color w:val="4472C4" w:themeColor="accent1"/>
          <w:sz w:val="24"/>
          <w:lang w:eastAsia="en-GB"/>
        </w:rPr>
        <w:t>Facebook and Web-site</w:t>
      </w:r>
    </w:p>
    <w:p w14:paraId="49A4C1CC" w14:textId="77777777" w:rsidR="00CF5096" w:rsidRPr="00E93F41" w:rsidRDefault="00CF5096" w:rsidP="00CF5096">
      <w:pPr>
        <w:jc w:val="center"/>
        <w:rPr>
          <w:rFonts w:eastAsia="Times New Roman" w:cs="Arial"/>
          <w:b/>
          <w:bCs/>
          <w:color w:val="4472C4" w:themeColor="accent1"/>
          <w:sz w:val="24"/>
          <w:lang w:eastAsia="en-GB"/>
        </w:rPr>
      </w:pPr>
      <w:r w:rsidRPr="00E93F41">
        <w:rPr>
          <w:rFonts w:eastAsia="Times New Roman" w:cs="Arial"/>
          <w:b/>
          <w:bCs/>
          <w:color w:val="4472C4" w:themeColor="accent1"/>
          <w:sz w:val="24"/>
          <w:lang w:eastAsia="en-GB"/>
        </w:rPr>
        <w:t xml:space="preserve">Sunday Services on-line every Sunday at 10.30am using </w:t>
      </w:r>
      <w:proofErr w:type="spellStart"/>
      <w:r w:rsidRPr="00E93F41">
        <w:rPr>
          <w:rFonts w:eastAsia="Times New Roman" w:cs="Arial"/>
          <w:b/>
          <w:bCs/>
          <w:color w:val="4472C4" w:themeColor="accent1"/>
          <w:sz w:val="24"/>
          <w:lang w:eastAsia="en-GB"/>
        </w:rPr>
        <w:t>Webex</w:t>
      </w:r>
      <w:proofErr w:type="spellEnd"/>
    </w:p>
    <w:p w14:paraId="50AB9888" w14:textId="77777777" w:rsidR="00CF5096" w:rsidRPr="00E93F41" w:rsidRDefault="00CF5096" w:rsidP="00CF5096">
      <w:pPr>
        <w:jc w:val="center"/>
        <w:rPr>
          <w:b/>
          <w:bCs/>
          <w:color w:val="4472C4" w:themeColor="accent1"/>
        </w:rPr>
      </w:pPr>
      <w:r w:rsidRPr="00E93F41">
        <w:rPr>
          <w:rFonts w:eastAsia="Times New Roman" w:cs="Arial"/>
          <w:b/>
          <w:bCs/>
          <w:color w:val="4472C4" w:themeColor="accent1"/>
          <w:sz w:val="24"/>
          <w:lang w:eastAsia="en-GB"/>
        </w:rPr>
        <w:t>See website for joining details or email above</w:t>
      </w:r>
    </w:p>
    <w:p w14:paraId="6207890C" w14:textId="77777777" w:rsidR="00CF5096" w:rsidRPr="00930622" w:rsidRDefault="00CF5096" w:rsidP="00CF5096">
      <w:pPr>
        <w:rPr>
          <w:color w:val="4472C4" w:themeColor="accent1"/>
        </w:rPr>
      </w:pPr>
    </w:p>
    <w:p w14:paraId="562183EC" w14:textId="77777777" w:rsidR="00CF5096" w:rsidRDefault="00CF5096" w:rsidP="00CF5096"/>
    <w:p w14:paraId="5ECEEA85" w14:textId="77777777" w:rsidR="00CF5096" w:rsidRPr="002373A8" w:rsidRDefault="00CF5096" w:rsidP="00CF5096">
      <w:pPr>
        <w:jc w:val="center"/>
        <w:rPr>
          <w:b/>
          <w:bCs/>
          <w:color w:val="4472C4" w:themeColor="accent1"/>
          <w:sz w:val="72"/>
          <w:szCs w:val="72"/>
        </w:rPr>
      </w:pPr>
      <w:r w:rsidRPr="002373A8">
        <w:rPr>
          <w:b/>
          <w:bCs/>
          <w:color w:val="4472C4" w:themeColor="accent1"/>
          <w:sz w:val="72"/>
          <w:szCs w:val="72"/>
        </w:rPr>
        <w:t>MENTAL HEALTH MATTERS</w:t>
      </w:r>
    </w:p>
    <w:p w14:paraId="4307DED6" w14:textId="77777777" w:rsidR="00CF5096" w:rsidRPr="00D43FED" w:rsidRDefault="00CF5096" w:rsidP="00CF5096">
      <w:pPr>
        <w:rPr>
          <w:b/>
          <w:bCs/>
          <w:color w:val="4472C4" w:themeColor="accent1"/>
          <w:sz w:val="32"/>
          <w:szCs w:val="32"/>
        </w:rPr>
      </w:pPr>
    </w:p>
    <w:p w14:paraId="1FFC8E83" w14:textId="77777777" w:rsidR="00CF5096" w:rsidRDefault="00CF5096" w:rsidP="00CF5096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In these days many of us are feeling isolated and lonely</w:t>
      </w:r>
    </w:p>
    <w:p w14:paraId="36F3F81B" w14:textId="77777777" w:rsidR="00CF5096" w:rsidRPr="00D43FED" w:rsidRDefault="00CF5096" w:rsidP="00CF5096">
      <w:pPr>
        <w:jc w:val="center"/>
        <w:rPr>
          <w:color w:val="4472C4" w:themeColor="accent1"/>
          <w:sz w:val="52"/>
          <w:szCs w:val="52"/>
        </w:rPr>
      </w:pPr>
    </w:p>
    <w:p w14:paraId="4881E658" w14:textId="77777777" w:rsidR="00CF5096" w:rsidRDefault="00CF5096" w:rsidP="00CF5096">
      <w:pPr>
        <w:jc w:val="center"/>
      </w:pPr>
    </w:p>
    <w:p w14:paraId="3A6EA333" w14:textId="77777777" w:rsidR="00CF5096" w:rsidRPr="00D43FED" w:rsidRDefault="00CF5096" w:rsidP="00CF5096">
      <w:pPr>
        <w:jc w:val="center"/>
        <w:rPr>
          <w:b/>
          <w:bCs/>
          <w:color w:val="4472C4" w:themeColor="accent1"/>
          <w:sz w:val="72"/>
          <w:szCs w:val="72"/>
        </w:rPr>
      </w:pPr>
      <w:r w:rsidRPr="00D43FED">
        <w:rPr>
          <w:b/>
          <w:bCs/>
          <w:color w:val="4472C4" w:themeColor="accent1"/>
          <w:sz w:val="72"/>
          <w:szCs w:val="72"/>
        </w:rPr>
        <w:t>TAKE CARE</w:t>
      </w:r>
    </w:p>
    <w:p w14:paraId="41779E37" w14:textId="77777777" w:rsidR="00CF5096" w:rsidRDefault="00CF5096" w:rsidP="00CF5096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is something we often say to others and right now it is something we need also to say to ourselves</w:t>
      </w:r>
    </w:p>
    <w:p w14:paraId="24FD70C9" w14:textId="77777777" w:rsidR="00CF5096" w:rsidRDefault="00CF5096" w:rsidP="00CF5096">
      <w:pPr>
        <w:rPr>
          <w:color w:val="4472C4" w:themeColor="accent1"/>
          <w:sz w:val="52"/>
          <w:szCs w:val="52"/>
        </w:rPr>
      </w:pPr>
    </w:p>
    <w:p w14:paraId="29DC8977" w14:textId="77777777" w:rsidR="00CF5096" w:rsidRPr="00C86EA8" w:rsidRDefault="00CF5096" w:rsidP="00CF5096">
      <w:pPr>
        <w:jc w:val="center"/>
        <w:rPr>
          <w:b/>
          <w:bCs/>
          <w:color w:val="4472C4" w:themeColor="accent1"/>
          <w:sz w:val="32"/>
          <w:szCs w:val="32"/>
        </w:rPr>
      </w:pPr>
      <w:r w:rsidRPr="00C86EA8">
        <w:rPr>
          <w:b/>
          <w:bCs/>
          <w:color w:val="4472C4" w:themeColor="accent1"/>
          <w:sz w:val="32"/>
          <w:szCs w:val="32"/>
        </w:rPr>
        <w:t>Different things help different people.</w:t>
      </w:r>
    </w:p>
    <w:p w14:paraId="0C9267C9" w14:textId="77777777" w:rsidR="00CF5096" w:rsidRDefault="00CF5096" w:rsidP="00CF5096">
      <w:pPr>
        <w:jc w:val="center"/>
        <w:rPr>
          <w:b/>
          <w:bCs/>
          <w:color w:val="4472C4" w:themeColor="accent1"/>
          <w:sz w:val="32"/>
          <w:szCs w:val="32"/>
        </w:rPr>
      </w:pPr>
      <w:r w:rsidRPr="00C86EA8">
        <w:rPr>
          <w:b/>
          <w:bCs/>
          <w:color w:val="4472C4" w:themeColor="accent1"/>
          <w:sz w:val="32"/>
          <w:szCs w:val="32"/>
        </w:rPr>
        <w:t xml:space="preserve">Have a look at the list </w:t>
      </w:r>
      <w:r>
        <w:rPr>
          <w:b/>
          <w:bCs/>
          <w:color w:val="4472C4" w:themeColor="accent1"/>
          <w:sz w:val="32"/>
          <w:szCs w:val="32"/>
        </w:rPr>
        <w:t>inside</w:t>
      </w:r>
      <w:r w:rsidRPr="00C86EA8">
        <w:rPr>
          <w:b/>
          <w:bCs/>
          <w:color w:val="4472C4" w:themeColor="accent1"/>
          <w:sz w:val="32"/>
          <w:szCs w:val="32"/>
        </w:rPr>
        <w:t xml:space="preserve"> and see what helps you or what you might try</w:t>
      </w:r>
    </w:p>
    <w:p w14:paraId="67A43D6B" w14:textId="77777777" w:rsidR="00CF5096" w:rsidRPr="00A05D25" w:rsidRDefault="00CF5096" w:rsidP="00CF5096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22D522F1" w14:textId="77777777" w:rsidR="00CF5096" w:rsidRPr="00235D94" w:rsidRDefault="00CF5096" w:rsidP="00235D94">
      <w:pPr>
        <w:pStyle w:val="ListParagraph"/>
        <w:numPr>
          <w:ilvl w:val="0"/>
          <w:numId w:val="4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lastRenderedPageBreak/>
        <w:t>Phoning someone each day, maybe different people on different days</w:t>
      </w:r>
    </w:p>
    <w:p w14:paraId="65AA2EB2" w14:textId="48AE0DFD" w:rsidR="00CF5096" w:rsidRPr="007F2A9E" w:rsidRDefault="007F2A9E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                  </w:t>
      </w:r>
      <w:r w:rsidR="00CF5096">
        <w:rPr>
          <w:noProof/>
          <w:lang w:eastAsia="en-GB"/>
        </w:rPr>
        <w:drawing>
          <wp:inline distT="0" distB="0" distL="0" distR="0" wp14:anchorId="0BF09042" wp14:editId="26DAF05F">
            <wp:extent cx="431800" cy="431800"/>
            <wp:effectExtent l="0" t="0" r="0" b="0"/>
            <wp:docPr id="1" name="Picture 1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6" cy="4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</w:t>
      </w:r>
      <w:r w:rsidR="00CF5096">
        <w:rPr>
          <w:noProof/>
          <w:lang w:eastAsia="en-GB"/>
        </w:rPr>
        <w:drawing>
          <wp:inline distT="0" distB="0" distL="0" distR="0" wp14:anchorId="38442F6C" wp14:editId="2ADC23F1">
            <wp:extent cx="397933" cy="433045"/>
            <wp:effectExtent l="0" t="0" r="0" b="0"/>
            <wp:docPr id="3" name="Picture 3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99" cy="4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56E1" w14:textId="77777777" w:rsidR="00CF5096" w:rsidRPr="00DB709C" w:rsidRDefault="00CF5096" w:rsidP="00CF5096">
      <w:pPr>
        <w:ind w:left="2160" w:firstLine="720"/>
        <w:rPr>
          <w:color w:val="4472C4" w:themeColor="accent1"/>
          <w:sz w:val="10"/>
          <w:szCs w:val="10"/>
        </w:rPr>
      </w:pPr>
    </w:p>
    <w:p w14:paraId="22E7C504" w14:textId="77777777" w:rsidR="00CF5096" w:rsidRPr="00235D94" w:rsidRDefault="00CF5096" w:rsidP="00235D94">
      <w:pPr>
        <w:pStyle w:val="ListParagraph"/>
        <w:numPr>
          <w:ilvl w:val="0"/>
          <w:numId w:val="4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Sitting outside or at an open window or door, looking at growing nature you can see, listening to the birds, looking at the sky</w:t>
      </w:r>
    </w:p>
    <w:p w14:paraId="307DE4AC" w14:textId="77777777" w:rsidR="00CF5096" w:rsidRPr="00DB709C" w:rsidRDefault="00CF5096" w:rsidP="00CF5096">
      <w:pPr>
        <w:pStyle w:val="ListParagraph"/>
        <w:ind w:left="1440"/>
        <w:rPr>
          <w:color w:val="4472C4" w:themeColor="accent1"/>
          <w:sz w:val="10"/>
          <w:szCs w:val="10"/>
        </w:rPr>
      </w:pPr>
    </w:p>
    <w:p w14:paraId="68BA797E" w14:textId="2D8E7E1E" w:rsidR="00CF5096" w:rsidRPr="007F2A9E" w:rsidRDefault="00235D94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</w:t>
      </w:r>
      <w:r w:rsidR="00CF5096">
        <w:rPr>
          <w:noProof/>
          <w:lang w:eastAsia="en-GB"/>
        </w:rPr>
        <w:drawing>
          <wp:inline distT="0" distB="0" distL="0" distR="0" wp14:anchorId="5A5BA8FE" wp14:editId="096F0D51">
            <wp:extent cx="1541691" cy="1024043"/>
            <wp:effectExtent l="0" t="0" r="0" b="5080"/>
            <wp:docPr id="4" name="Picture 4" descr="A person sitt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62" cy="10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    </w:t>
      </w:r>
      <w:r w:rsidR="00CF5096">
        <w:rPr>
          <w:noProof/>
          <w:lang w:eastAsia="en-GB"/>
        </w:rPr>
        <w:drawing>
          <wp:inline distT="0" distB="0" distL="0" distR="0" wp14:anchorId="045E8544" wp14:editId="392B34F4">
            <wp:extent cx="1532466" cy="1077590"/>
            <wp:effectExtent l="0" t="0" r="4445" b="2540"/>
            <wp:docPr id="7" name="Picture 7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known-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16" cy="111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</w:t>
      </w:r>
    </w:p>
    <w:p w14:paraId="54D3BCE6" w14:textId="77777777" w:rsidR="00CF5096" w:rsidRDefault="00CF5096" w:rsidP="00CF5096">
      <w:pPr>
        <w:pStyle w:val="ListParagraph"/>
        <w:ind w:left="1440"/>
        <w:rPr>
          <w:color w:val="4472C4" w:themeColor="accent1"/>
          <w:sz w:val="32"/>
          <w:szCs w:val="32"/>
        </w:rPr>
      </w:pPr>
    </w:p>
    <w:p w14:paraId="5A02B37F" w14:textId="4B8E5E2D" w:rsidR="00CF5096" w:rsidRPr="00235D94" w:rsidRDefault="00CF5096" w:rsidP="00235D94">
      <w:pPr>
        <w:pStyle w:val="ListParagraph"/>
        <w:numPr>
          <w:ilvl w:val="0"/>
          <w:numId w:val="4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Creating a routine - getting up, getting dressed for the day; having your meals at the same time, going to bed at the same time, having a walk. The rhythm of a routine helps to create a feeling of safety and something you can rely on</w:t>
      </w:r>
    </w:p>
    <w:p w14:paraId="34ACF737" w14:textId="77777777" w:rsidR="00CF5096" w:rsidRPr="00924569" w:rsidRDefault="00CF5096" w:rsidP="00CF5096">
      <w:pPr>
        <w:rPr>
          <w:color w:val="4472C4" w:themeColor="accent1"/>
          <w:sz w:val="10"/>
          <w:szCs w:val="10"/>
        </w:rPr>
      </w:pPr>
    </w:p>
    <w:p w14:paraId="6A94B7EB" w14:textId="1C42FA42" w:rsidR="00CF5096" w:rsidRPr="007F2A9E" w:rsidRDefault="007F2A9E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         </w:t>
      </w:r>
      <w:r w:rsidR="00235D94">
        <w:rPr>
          <w:color w:val="4472C4" w:themeColor="accent1"/>
          <w:sz w:val="32"/>
          <w:szCs w:val="32"/>
        </w:rPr>
        <w:t xml:space="preserve">           </w:t>
      </w:r>
      <w:r>
        <w:rPr>
          <w:color w:val="4472C4" w:themeColor="accent1"/>
          <w:sz w:val="32"/>
          <w:szCs w:val="32"/>
        </w:rPr>
        <w:t xml:space="preserve"> </w:t>
      </w:r>
      <w:r w:rsidR="00CF5096">
        <w:rPr>
          <w:noProof/>
          <w:lang w:eastAsia="en-GB"/>
        </w:rPr>
        <w:drawing>
          <wp:inline distT="0" distB="0" distL="0" distR="0" wp14:anchorId="499B57C5" wp14:editId="67830651">
            <wp:extent cx="1143000" cy="1083310"/>
            <wp:effectExtent l="0" t="0" r="0" b="0"/>
            <wp:docPr id="11" name="Picture 1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53" cy="109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A263" w14:textId="77777777" w:rsidR="00CF5096" w:rsidRPr="00924569" w:rsidRDefault="00CF5096" w:rsidP="00CF5096">
      <w:pPr>
        <w:pStyle w:val="ListParagraph"/>
        <w:ind w:left="2160" w:firstLine="720"/>
        <w:rPr>
          <w:color w:val="4472C4" w:themeColor="accent1"/>
          <w:sz w:val="10"/>
          <w:szCs w:val="10"/>
        </w:rPr>
      </w:pPr>
    </w:p>
    <w:p w14:paraId="24429F03" w14:textId="5531D460" w:rsidR="00CF5096" w:rsidRPr="00235D94" w:rsidRDefault="00CF5096" w:rsidP="00235D94">
      <w:pPr>
        <w:pStyle w:val="ListParagraph"/>
        <w:numPr>
          <w:ilvl w:val="0"/>
          <w:numId w:val="4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Limit the amount of time listening to the news and social media, restrict to once or twice a day</w:t>
      </w:r>
    </w:p>
    <w:p w14:paraId="2ADAF0E9" w14:textId="77777777" w:rsidR="00CF5096" w:rsidRPr="00235D94" w:rsidRDefault="00CF5096" w:rsidP="00235D94">
      <w:pPr>
        <w:pStyle w:val="ListParagraph"/>
        <w:numPr>
          <w:ilvl w:val="0"/>
          <w:numId w:val="4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Spend several minutes each day feeling grateful for all the people helping in the hospitals, in the supermarkets, driving the buses.</w:t>
      </w:r>
    </w:p>
    <w:p w14:paraId="2C58E4AD" w14:textId="09E1E99B" w:rsidR="00CF5096" w:rsidRPr="007F2A9E" w:rsidRDefault="00235D94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</w:t>
      </w:r>
      <w:r w:rsidR="00CF5096">
        <w:rPr>
          <w:noProof/>
          <w:lang w:eastAsia="en-GB"/>
        </w:rPr>
        <w:drawing>
          <wp:inline distT="0" distB="0" distL="0" distR="0" wp14:anchorId="289644E4" wp14:editId="27DDB526">
            <wp:extent cx="1498600" cy="1150620"/>
            <wp:effectExtent l="0" t="0" r="0" b="5080"/>
            <wp:docPr id="12" name="Picture 12" descr="A person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known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65" cy="11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        </w:t>
      </w:r>
      <w:r w:rsidR="00CF5096">
        <w:rPr>
          <w:noProof/>
          <w:lang w:eastAsia="en-GB"/>
        </w:rPr>
        <w:drawing>
          <wp:inline distT="0" distB="0" distL="0" distR="0" wp14:anchorId="7F7B2FDE" wp14:editId="33E85947">
            <wp:extent cx="926388" cy="1273386"/>
            <wp:effectExtent l="0" t="0" r="1270" b="0"/>
            <wp:docPr id="14" name="Picture 14" descr="A person standing in front of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known-2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13" cy="13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98601" w14:textId="77777777" w:rsidR="00CF5096" w:rsidRPr="00A05D25" w:rsidRDefault="00CF5096" w:rsidP="00CF5096">
      <w:pPr>
        <w:pStyle w:val="ListParagraph"/>
        <w:ind w:left="1440"/>
        <w:rPr>
          <w:color w:val="4472C4" w:themeColor="accent1"/>
          <w:sz w:val="10"/>
          <w:szCs w:val="10"/>
        </w:rPr>
      </w:pPr>
    </w:p>
    <w:p w14:paraId="44A6C74E" w14:textId="77777777" w:rsidR="00CF5096" w:rsidRPr="00235D94" w:rsidRDefault="00CF5096" w:rsidP="00235D94">
      <w:pPr>
        <w:pStyle w:val="ListParagraph"/>
        <w:numPr>
          <w:ilvl w:val="0"/>
          <w:numId w:val="5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Putting on music and dancing either literally or in your imagination</w:t>
      </w:r>
    </w:p>
    <w:p w14:paraId="4D38C73D" w14:textId="77777777" w:rsidR="00CF5096" w:rsidRPr="00235D94" w:rsidRDefault="00CF5096" w:rsidP="00CF5096">
      <w:pPr>
        <w:pStyle w:val="ListParagraph"/>
        <w:ind w:left="1440"/>
        <w:rPr>
          <w:color w:val="4472C4" w:themeColor="accent1"/>
          <w:sz w:val="10"/>
          <w:szCs w:val="10"/>
        </w:rPr>
      </w:pPr>
    </w:p>
    <w:p w14:paraId="16404914" w14:textId="723B8B82" w:rsidR="00CF5096" w:rsidRDefault="00235D94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       </w:t>
      </w:r>
      <w:r w:rsidR="00CF5096">
        <w:rPr>
          <w:noProof/>
          <w:lang w:eastAsia="en-GB"/>
        </w:rPr>
        <w:drawing>
          <wp:inline distT="0" distB="0" distL="0" distR="0" wp14:anchorId="73B5B58F" wp14:editId="1D0314B4">
            <wp:extent cx="1303867" cy="1121410"/>
            <wp:effectExtent l="0" t="0" r="4445" b="0"/>
            <wp:docPr id="16" name="Picture 16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know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83" cy="11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     </w:t>
      </w:r>
      <w:r w:rsidR="00CF5096">
        <w:rPr>
          <w:noProof/>
          <w:lang w:eastAsia="en-GB"/>
        </w:rPr>
        <w:drawing>
          <wp:inline distT="0" distB="0" distL="0" distR="0" wp14:anchorId="1A3E0AA5" wp14:editId="592B19D5">
            <wp:extent cx="1079500" cy="825500"/>
            <wp:effectExtent l="0" t="0" r="0" b="0"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known-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1F03" w14:textId="2CD19656" w:rsidR="00235D94" w:rsidRPr="00235D94" w:rsidRDefault="00235D94" w:rsidP="00235D94">
      <w:pPr>
        <w:pStyle w:val="ListParagraph"/>
        <w:numPr>
          <w:ilvl w:val="0"/>
          <w:numId w:val="5"/>
        </w:num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If you want to be more energetic, 10 minutes workouts available at</w:t>
      </w:r>
      <w:r>
        <w:rPr>
          <w:color w:val="4472C4" w:themeColor="accent1"/>
          <w:sz w:val="32"/>
          <w:szCs w:val="32"/>
        </w:rPr>
        <w:t xml:space="preserve">  </w:t>
      </w:r>
      <w:hyperlink r:id="rId18" w:history="1">
        <w:r w:rsidRPr="008C3B2A">
          <w:rPr>
            <w:rStyle w:val="Hyperlink"/>
            <w:rFonts w:ascii="Calibri" w:hAnsi="Calibri" w:cs="Calibri"/>
            <w:sz w:val="22"/>
            <w:szCs w:val="22"/>
          </w:rPr>
          <w:t>https://www.nhs.uk/oneyou/for-your-body/move-more/home-workout-videos/</w:t>
        </w:r>
      </w:hyperlink>
    </w:p>
    <w:p w14:paraId="3B40368B" w14:textId="77777777" w:rsidR="00CF5096" w:rsidRPr="005161CD" w:rsidRDefault="00CF5096" w:rsidP="00235D94">
      <w:pPr>
        <w:rPr>
          <w:color w:val="4472C4" w:themeColor="accent1"/>
          <w:sz w:val="10"/>
          <w:szCs w:val="10"/>
        </w:rPr>
      </w:pPr>
    </w:p>
    <w:p w14:paraId="297947C4" w14:textId="77777777" w:rsidR="00CF5096" w:rsidRPr="00A05D25" w:rsidRDefault="00CF5096" w:rsidP="00CF5096">
      <w:pPr>
        <w:rPr>
          <w:color w:val="4472C4" w:themeColor="accent1"/>
          <w:sz w:val="10"/>
          <w:szCs w:val="10"/>
        </w:rPr>
      </w:pPr>
    </w:p>
    <w:p w14:paraId="2CC2F8CE" w14:textId="77777777" w:rsidR="00CF5096" w:rsidRPr="00235D94" w:rsidRDefault="00CF5096" w:rsidP="00235D94">
      <w:pPr>
        <w:pStyle w:val="ListParagraph"/>
        <w:numPr>
          <w:ilvl w:val="0"/>
          <w:numId w:val="5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Doing jigsaws, word-searches, crosswords</w:t>
      </w:r>
    </w:p>
    <w:p w14:paraId="4ECFBF11" w14:textId="77777777" w:rsidR="00CF5096" w:rsidRPr="00D74876" w:rsidRDefault="00CF5096" w:rsidP="00CF5096">
      <w:pPr>
        <w:pStyle w:val="ListParagraph"/>
        <w:ind w:left="1440"/>
        <w:rPr>
          <w:color w:val="4472C4" w:themeColor="accent1"/>
          <w:sz w:val="10"/>
          <w:szCs w:val="10"/>
        </w:rPr>
      </w:pPr>
    </w:p>
    <w:p w14:paraId="12E1CCEA" w14:textId="68211967" w:rsidR="00CF5096" w:rsidRPr="007F2A9E" w:rsidRDefault="00235D94" w:rsidP="007F2A9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                     </w:t>
      </w:r>
      <w:r w:rsidR="00CF5096">
        <w:rPr>
          <w:noProof/>
          <w:lang w:eastAsia="en-GB"/>
        </w:rPr>
        <w:drawing>
          <wp:inline distT="0" distB="0" distL="0" distR="0" wp14:anchorId="658ADB91" wp14:editId="1B1625B1">
            <wp:extent cx="969818" cy="762000"/>
            <wp:effectExtent l="0" t="0" r="0" b="0"/>
            <wp:docPr id="19" name="Picture 19" descr="A picture containing photo, fire, decorate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-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06" cy="7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      </w:t>
      </w:r>
      <w:r w:rsidR="00CF5096">
        <w:rPr>
          <w:noProof/>
          <w:lang w:eastAsia="en-GB"/>
        </w:rPr>
        <w:drawing>
          <wp:inline distT="0" distB="0" distL="0" distR="0" wp14:anchorId="3BB0ACE0" wp14:editId="03E4E259">
            <wp:extent cx="1117600" cy="800100"/>
            <wp:effectExtent l="0" t="0" r="0" b="0"/>
            <wp:docPr id="20" name="Picture 20" descr="A picture containing crossword, text, fruit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known-3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96" w:rsidRPr="007F2A9E">
        <w:rPr>
          <w:color w:val="4472C4" w:themeColor="accent1"/>
          <w:sz w:val="32"/>
          <w:szCs w:val="32"/>
        </w:rPr>
        <w:t xml:space="preserve">                                </w:t>
      </w:r>
    </w:p>
    <w:p w14:paraId="7B7EE966" w14:textId="77777777" w:rsidR="00CF5096" w:rsidRPr="002C25F8" w:rsidRDefault="00CF5096" w:rsidP="00CF5096">
      <w:pPr>
        <w:rPr>
          <w:color w:val="4472C4" w:themeColor="accent1"/>
          <w:sz w:val="32"/>
          <w:szCs w:val="32"/>
        </w:rPr>
      </w:pPr>
    </w:p>
    <w:p w14:paraId="3DB8A606" w14:textId="4E56FF8C" w:rsidR="00B84FB5" w:rsidRPr="000614D5" w:rsidRDefault="00CF5096" w:rsidP="000614D5">
      <w:pPr>
        <w:pStyle w:val="ListParagraph"/>
        <w:numPr>
          <w:ilvl w:val="0"/>
          <w:numId w:val="5"/>
        </w:numPr>
        <w:rPr>
          <w:color w:val="4472C4" w:themeColor="accent1"/>
          <w:sz w:val="32"/>
          <w:szCs w:val="32"/>
        </w:rPr>
      </w:pPr>
      <w:r w:rsidRPr="00235D94">
        <w:rPr>
          <w:color w:val="4472C4" w:themeColor="accent1"/>
          <w:sz w:val="32"/>
          <w:szCs w:val="32"/>
        </w:rPr>
        <w:t>Remembering good times, people you have loved, jobs you enjoye</w:t>
      </w:r>
      <w:r w:rsidR="000614D5">
        <w:rPr>
          <w:color w:val="4472C4" w:themeColor="accent1"/>
          <w:sz w:val="32"/>
          <w:szCs w:val="32"/>
        </w:rPr>
        <w:t>d</w:t>
      </w:r>
      <w:bookmarkStart w:id="0" w:name="_GoBack"/>
      <w:bookmarkEnd w:id="0"/>
    </w:p>
    <w:sectPr w:rsidR="00B84FB5" w:rsidRPr="000614D5" w:rsidSect="00D32B2C">
      <w:pgSz w:w="16840" w:h="1190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DCD"/>
    <w:multiLevelType w:val="hybridMultilevel"/>
    <w:tmpl w:val="5F7ED702"/>
    <w:lvl w:ilvl="0" w:tplc="5F1A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40A7"/>
    <w:multiLevelType w:val="multilevel"/>
    <w:tmpl w:val="65B0B1EE"/>
    <w:lvl w:ilvl="0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B2D38"/>
    <w:multiLevelType w:val="hybridMultilevel"/>
    <w:tmpl w:val="3F8ADDC0"/>
    <w:lvl w:ilvl="0" w:tplc="5F1A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289B"/>
    <w:multiLevelType w:val="hybridMultilevel"/>
    <w:tmpl w:val="1AB62400"/>
    <w:lvl w:ilvl="0" w:tplc="A476B6D4">
      <w:start w:val="1"/>
      <w:numFmt w:val="bullet"/>
      <w:lvlText w:val="o"/>
      <w:lvlJc w:val="left"/>
      <w:pPr>
        <w:ind w:left="1072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6F0D"/>
    <w:multiLevelType w:val="hybridMultilevel"/>
    <w:tmpl w:val="2C12FEEE"/>
    <w:lvl w:ilvl="0" w:tplc="46A21E14">
      <w:start w:val="1"/>
      <w:numFmt w:val="bullet"/>
      <w:lvlText w:val="o"/>
      <w:lvlJc w:val="left"/>
      <w:pPr>
        <w:ind w:left="93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96"/>
    <w:rsid w:val="000614D5"/>
    <w:rsid w:val="00235D94"/>
    <w:rsid w:val="00311D16"/>
    <w:rsid w:val="00655C53"/>
    <w:rsid w:val="007F2A9E"/>
    <w:rsid w:val="00894675"/>
    <w:rsid w:val="009B7B0E"/>
    <w:rsid w:val="00A4230E"/>
    <w:rsid w:val="00BB5C0C"/>
    <w:rsid w:val="00CC291C"/>
    <w:rsid w:val="00CF5096"/>
    <w:rsid w:val="00E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9CF29"/>
  <w14:defaultImageDpi w14:val="32767"/>
  <w15:chartTrackingRefBased/>
  <w15:docId w15:val="{747B8984-40CA-4A43-AE1F-71B78B4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0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5D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3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lawparishchurch@btinternet.com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nhs.uk/oneyou/for-your-body/move-more/home-workout-video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protect-eu.mimecast.com/s/SQ40CjZwKfnj0JOTRmFF4?domain=nhs.uk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4</cp:revision>
  <cp:lastPrinted>2020-04-30T07:20:00Z</cp:lastPrinted>
  <dcterms:created xsi:type="dcterms:W3CDTF">2020-04-30T07:16:00Z</dcterms:created>
  <dcterms:modified xsi:type="dcterms:W3CDTF">2020-04-30T07:28:00Z</dcterms:modified>
</cp:coreProperties>
</file>